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432" w:rsidRPr="00574432" w:rsidRDefault="00574432" w:rsidP="00574432">
      <w:pPr>
        <w:spacing w:after="0"/>
        <w:rPr>
          <w:rFonts w:ascii="Kalinga" w:hAnsi="Kalinga" w:cs="Kalinga"/>
          <w:sz w:val="20"/>
          <w:szCs w:val="20"/>
        </w:rPr>
      </w:pPr>
      <w:r w:rsidRPr="00574432">
        <w:rPr>
          <w:rFonts w:ascii="Kalinga" w:hAnsi="Kalinga" w:cs="Kalinga"/>
          <w:sz w:val="20"/>
          <w:szCs w:val="20"/>
          <w:u w:val="single"/>
        </w:rPr>
        <w:t xml:space="preserve">Marta </w:t>
      </w:r>
      <w:proofErr w:type="spellStart"/>
      <w:r w:rsidRPr="00574432">
        <w:rPr>
          <w:rFonts w:ascii="Kalinga" w:hAnsi="Kalinga" w:cs="Kalinga"/>
          <w:sz w:val="20"/>
          <w:szCs w:val="20"/>
          <w:u w:val="single"/>
        </w:rPr>
        <w:t>Vezzoli</w:t>
      </w:r>
      <w:proofErr w:type="spellEnd"/>
      <w:r w:rsidRPr="00574432">
        <w:rPr>
          <w:rFonts w:ascii="Kalinga" w:hAnsi="Kalinga" w:cs="Kalinga"/>
          <w:sz w:val="20"/>
          <w:szCs w:val="20"/>
          <w:u w:val="single"/>
        </w:rPr>
        <w:t xml:space="preserve"> </w:t>
      </w:r>
      <w:r w:rsidRPr="00574432">
        <w:rPr>
          <w:rFonts w:ascii="Kalinga" w:hAnsi="Kalinga" w:cs="Kalinga"/>
          <w:sz w:val="20"/>
          <w:szCs w:val="20"/>
        </w:rPr>
        <w:t xml:space="preserve">– Brescia (IT) '76. Diplomata all'accademia di Brera in scultura, esordisce nel '98 con la collettiva </w:t>
      </w:r>
      <w:proofErr w:type="spellStart"/>
      <w:r w:rsidRPr="00574432">
        <w:rPr>
          <w:rStyle w:val="A4"/>
          <w:rFonts w:ascii="Kalinga" w:hAnsi="Kalinga" w:cs="Kalinga"/>
          <w:i/>
          <w:iCs/>
        </w:rPr>
        <w:t>Tras</w:t>
      </w:r>
      <w:proofErr w:type="spellEnd"/>
      <w:r w:rsidRPr="00574432">
        <w:rPr>
          <w:rStyle w:val="A4"/>
          <w:rFonts w:ascii="Kalinga" w:hAnsi="Kalinga" w:cs="Kalinga"/>
          <w:i/>
          <w:iCs/>
        </w:rPr>
        <w:t xml:space="preserve"> </w:t>
      </w:r>
      <w:proofErr w:type="spellStart"/>
      <w:r w:rsidRPr="00574432">
        <w:rPr>
          <w:rStyle w:val="A4"/>
          <w:rFonts w:ascii="Kalinga" w:hAnsi="Kalinga" w:cs="Kalinga"/>
          <w:i/>
          <w:iCs/>
        </w:rPr>
        <w:t>los</w:t>
      </w:r>
      <w:proofErr w:type="spellEnd"/>
      <w:r w:rsidRPr="00574432">
        <w:rPr>
          <w:rStyle w:val="A4"/>
          <w:rFonts w:ascii="Kalinga" w:hAnsi="Kalinga" w:cs="Kalinga"/>
          <w:i/>
          <w:iCs/>
        </w:rPr>
        <w:t xml:space="preserve"> </w:t>
      </w:r>
      <w:proofErr w:type="spellStart"/>
      <w:r w:rsidRPr="00574432">
        <w:rPr>
          <w:rStyle w:val="A4"/>
          <w:rFonts w:ascii="Kalinga" w:hAnsi="Kalinga" w:cs="Kalinga"/>
          <w:i/>
          <w:iCs/>
        </w:rPr>
        <w:t>pasos</w:t>
      </w:r>
      <w:proofErr w:type="spellEnd"/>
      <w:r w:rsidRPr="00574432">
        <w:rPr>
          <w:rStyle w:val="A4"/>
          <w:rFonts w:ascii="Kalinga" w:hAnsi="Kalinga" w:cs="Kalinga"/>
          <w:i/>
          <w:iCs/>
        </w:rPr>
        <w:t xml:space="preserve"> de </w:t>
      </w:r>
      <w:proofErr w:type="spellStart"/>
      <w:r w:rsidRPr="00574432">
        <w:rPr>
          <w:rStyle w:val="A4"/>
          <w:rFonts w:ascii="Kalinga" w:hAnsi="Kalinga" w:cs="Kalinga"/>
          <w:i/>
          <w:iCs/>
        </w:rPr>
        <w:t>Llorca</w:t>
      </w:r>
      <w:proofErr w:type="spellEnd"/>
      <w:r w:rsidRPr="00574432">
        <w:rPr>
          <w:rStyle w:val="A4"/>
          <w:rFonts w:ascii="Kalinga" w:hAnsi="Kalinga" w:cs="Kalinga"/>
        </w:rPr>
        <w:t xml:space="preserve">. Casa de </w:t>
      </w:r>
      <w:proofErr w:type="spellStart"/>
      <w:r w:rsidRPr="00574432">
        <w:rPr>
          <w:rStyle w:val="A4"/>
          <w:rFonts w:ascii="Kalinga" w:hAnsi="Kalinga" w:cs="Kalinga"/>
        </w:rPr>
        <w:t>Garcìa</w:t>
      </w:r>
      <w:proofErr w:type="spellEnd"/>
      <w:r w:rsidRPr="00574432">
        <w:rPr>
          <w:rStyle w:val="A4"/>
          <w:rFonts w:ascii="Kalinga" w:hAnsi="Kalinga" w:cs="Kalinga"/>
        </w:rPr>
        <w:t xml:space="preserve"> </w:t>
      </w:r>
      <w:proofErr w:type="spellStart"/>
      <w:r w:rsidRPr="00574432">
        <w:rPr>
          <w:rStyle w:val="A4"/>
          <w:rFonts w:ascii="Kalinga" w:hAnsi="Kalinga" w:cs="Kalinga"/>
        </w:rPr>
        <w:t>Lorca</w:t>
      </w:r>
      <w:proofErr w:type="spellEnd"/>
      <w:r w:rsidRPr="00574432">
        <w:rPr>
          <w:rStyle w:val="A4"/>
          <w:rFonts w:ascii="Kalinga" w:hAnsi="Kalinga" w:cs="Kalinga"/>
        </w:rPr>
        <w:t xml:space="preserve"> en </w:t>
      </w:r>
      <w:proofErr w:type="spellStart"/>
      <w:r w:rsidRPr="00574432">
        <w:rPr>
          <w:rStyle w:val="A4"/>
          <w:rFonts w:ascii="Kalinga" w:hAnsi="Kalinga" w:cs="Kalinga"/>
        </w:rPr>
        <w:t>Valderrubio</w:t>
      </w:r>
      <w:proofErr w:type="spellEnd"/>
      <w:r w:rsidRPr="00574432">
        <w:rPr>
          <w:rStyle w:val="A4"/>
          <w:rFonts w:ascii="Kalinga" w:hAnsi="Kalinga" w:cs="Kalinga"/>
        </w:rPr>
        <w:t xml:space="preserve"> – Granada, </w:t>
      </w:r>
      <w:r w:rsidRPr="00574432">
        <w:rPr>
          <w:rFonts w:ascii="Kalinga" w:hAnsi="Kalinga" w:cs="Kalinga"/>
          <w:sz w:val="20"/>
          <w:szCs w:val="20"/>
        </w:rPr>
        <w:t>cui seguiranno tante altre tra cui</w:t>
      </w:r>
      <w:r w:rsidRPr="00574432">
        <w:rPr>
          <w:rFonts w:ascii="Kalinga" w:hAnsi="Kalinga" w:cs="Kalinga"/>
          <w:i/>
          <w:iCs/>
          <w:sz w:val="20"/>
          <w:szCs w:val="20"/>
        </w:rPr>
        <w:t xml:space="preserve"> </w:t>
      </w:r>
      <w:r w:rsidRPr="00574432">
        <w:rPr>
          <w:rStyle w:val="A4"/>
          <w:rFonts w:ascii="Kalinga" w:hAnsi="Kalinga" w:cs="Kalinga"/>
          <w:i/>
          <w:iCs/>
        </w:rPr>
        <w:t>La via italiana all’informale -</w:t>
      </w:r>
      <w:r w:rsidRPr="00574432">
        <w:rPr>
          <w:rStyle w:val="A4"/>
          <w:rFonts w:ascii="Kalinga" w:hAnsi="Kalinga" w:cs="Kalinga"/>
        </w:rPr>
        <w:t xml:space="preserve"> Venezia, </w:t>
      </w:r>
      <w:r w:rsidRPr="00574432">
        <w:rPr>
          <w:rStyle w:val="A4"/>
          <w:rFonts w:ascii="Kalinga" w:hAnsi="Kalinga" w:cs="Kalinga"/>
          <w:i/>
          <w:iCs/>
        </w:rPr>
        <w:t xml:space="preserve">Ut </w:t>
      </w:r>
      <w:proofErr w:type="spellStart"/>
      <w:r w:rsidRPr="00574432">
        <w:rPr>
          <w:rStyle w:val="A4"/>
          <w:rFonts w:ascii="Kalinga" w:hAnsi="Kalinga" w:cs="Kalinga"/>
          <w:i/>
          <w:iCs/>
        </w:rPr>
        <w:t>poesi</w:t>
      </w:r>
      <w:proofErr w:type="spellEnd"/>
      <w:r w:rsidRPr="00574432">
        <w:rPr>
          <w:rStyle w:val="A4"/>
          <w:rFonts w:ascii="Kalinga" w:hAnsi="Kalinga" w:cs="Kalinga"/>
          <w:i/>
          <w:iCs/>
        </w:rPr>
        <w:t xml:space="preserve"> </w:t>
      </w:r>
      <w:proofErr w:type="spellStart"/>
      <w:r w:rsidRPr="00574432">
        <w:rPr>
          <w:rStyle w:val="A4"/>
          <w:rFonts w:ascii="Kalinga" w:hAnsi="Kalinga" w:cs="Kalinga"/>
          <w:i/>
          <w:iCs/>
        </w:rPr>
        <w:t>pictura</w:t>
      </w:r>
      <w:proofErr w:type="spellEnd"/>
      <w:r w:rsidRPr="00574432">
        <w:rPr>
          <w:rStyle w:val="A4"/>
          <w:rFonts w:ascii="Kalinga" w:hAnsi="Kalinga" w:cs="Kalinga"/>
          <w:i/>
          <w:iCs/>
        </w:rPr>
        <w:t xml:space="preserve"> – </w:t>
      </w:r>
      <w:r w:rsidRPr="00574432">
        <w:rPr>
          <w:rStyle w:val="A4"/>
          <w:rFonts w:ascii="Kalinga" w:hAnsi="Kalinga" w:cs="Kalinga"/>
        </w:rPr>
        <w:t xml:space="preserve">Ferrara, </w:t>
      </w:r>
      <w:proofErr w:type="spellStart"/>
      <w:r w:rsidRPr="00574432">
        <w:rPr>
          <w:rStyle w:val="A4"/>
          <w:rFonts w:ascii="Kalinga" w:hAnsi="Kalinga" w:cs="Kalinga"/>
          <w:i/>
          <w:iCs/>
        </w:rPr>
        <w:t>Saatchi</w:t>
      </w:r>
      <w:proofErr w:type="spellEnd"/>
      <w:r w:rsidRPr="00574432">
        <w:rPr>
          <w:rStyle w:val="A4"/>
          <w:rFonts w:ascii="Kalinga" w:hAnsi="Kalinga" w:cs="Kalinga"/>
          <w:i/>
          <w:iCs/>
        </w:rPr>
        <w:t xml:space="preserve"> </w:t>
      </w:r>
      <w:proofErr w:type="spellStart"/>
      <w:r w:rsidRPr="00574432">
        <w:rPr>
          <w:rStyle w:val="A4"/>
          <w:rFonts w:ascii="Kalinga" w:hAnsi="Kalinga" w:cs="Kalinga"/>
          <w:i/>
          <w:iCs/>
        </w:rPr>
        <w:t>screen</w:t>
      </w:r>
      <w:proofErr w:type="spellEnd"/>
      <w:r w:rsidRPr="00574432">
        <w:rPr>
          <w:rStyle w:val="A4"/>
          <w:rFonts w:ascii="Kalinga" w:hAnsi="Kalinga" w:cs="Kalinga"/>
          <w:i/>
          <w:iCs/>
        </w:rPr>
        <w:t xml:space="preserve"> at </w:t>
      </w:r>
      <w:proofErr w:type="spellStart"/>
      <w:r w:rsidRPr="00574432">
        <w:rPr>
          <w:rStyle w:val="A4"/>
          <w:rFonts w:ascii="Kalinga" w:hAnsi="Kalinga" w:cs="Kalinga"/>
          <w:i/>
          <w:iCs/>
        </w:rPr>
        <w:t>Saatchi</w:t>
      </w:r>
      <w:proofErr w:type="spellEnd"/>
      <w:r w:rsidRPr="00574432">
        <w:rPr>
          <w:rStyle w:val="A4"/>
          <w:rFonts w:ascii="Kalinga" w:hAnsi="Kalinga" w:cs="Kalinga"/>
          <w:i/>
          <w:iCs/>
        </w:rPr>
        <w:t xml:space="preserve"> </w:t>
      </w:r>
      <w:proofErr w:type="spellStart"/>
      <w:r w:rsidRPr="00574432">
        <w:rPr>
          <w:rStyle w:val="A4"/>
          <w:rFonts w:ascii="Kalinga" w:hAnsi="Kalinga" w:cs="Kalinga"/>
          <w:i/>
          <w:iCs/>
        </w:rPr>
        <w:t>Gallery</w:t>
      </w:r>
      <w:proofErr w:type="spellEnd"/>
      <w:r w:rsidRPr="00574432">
        <w:rPr>
          <w:rStyle w:val="A4"/>
          <w:rFonts w:ascii="Kalinga" w:hAnsi="Kalinga" w:cs="Kalinga"/>
        </w:rPr>
        <w:t xml:space="preserve"> – Londra,</w:t>
      </w:r>
      <w:r w:rsidRPr="00574432">
        <w:rPr>
          <w:rStyle w:val="A4"/>
          <w:rFonts w:ascii="Kalinga" w:hAnsi="Kalinga" w:cs="Kalinga"/>
          <w:i/>
          <w:iCs/>
        </w:rPr>
        <w:t xml:space="preserve"> Art de Mai</w:t>
      </w:r>
      <w:r w:rsidRPr="00574432">
        <w:rPr>
          <w:rStyle w:val="A4"/>
          <w:rFonts w:ascii="Kalinga" w:hAnsi="Kalinga" w:cs="Kalinga"/>
        </w:rPr>
        <w:t xml:space="preserve"> - </w:t>
      </w:r>
      <w:proofErr w:type="spellStart"/>
      <w:r w:rsidRPr="00574432">
        <w:rPr>
          <w:rStyle w:val="A4"/>
          <w:rFonts w:ascii="Kalinga" w:hAnsi="Kalinga" w:cs="Kalinga"/>
        </w:rPr>
        <w:t>Manosque</w:t>
      </w:r>
      <w:proofErr w:type="spellEnd"/>
      <w:r w:rsidRPr="00574432">
        <w:rPr>
          <w:rStyle w:val="A4"/>
          <w:rFonts w:ascii="Kalinga" w:hAnsi="Kalinga" w:cs="Kalinga"/>
        </w:rPr>
        <w:t xml:space="preserve"> (FR).</w:t>
      </w:r>
    </w:p>
    <w:p w:rsidR="00574432" w:rsidRPr="00574432" w:rsidRDefault="00574432" w:rsidP="00574432">
      <w:pPr>
        <w:spacing w:after="0"/>
        <w:rPr>
          <w:rStyle w:val="A4"/>
          <w:rFonts w:ascii="Kalinga" w:hAnsi="Kalinga" w:cs="Kalinga"/>
        </w:rPr>
      </w:pPr>
      <w:r w:rsidRPr="00574432">
        <w:rPr>
          <w:rFonts w:ascii="Kalinga" w:hAnsi="Kalinga" w:cs="Kalinga"/>
          <w:sz w:val="20"/>
          <w:szCs w:val="20"/>
        </w:rPr>
        <w:t xml:space="preserve">Tra le personali più recenti: </w:t>
      </w:r>
      <w:r w:rsidR="00016019" w:rsidRPr="00574432">
        <w:rPr>
          <w:rFonts w:ascii="Kalinga" w:hAnsi="Kalinga" w:cs="Kalinga"/>
          <w:sz w:val="20"/>
          <w:szCs w:val="20"/>
        </w:rPr>
        <w:t xml:space="preserve">: </w:t>
      </w:r>
      <w:r w:rsidR="00016019" w:rsidRPr="00016019">
        <w:rPr>
          <w:rFonts w:ascii="Kalinga" w:hAnsi="Kalinga" w:cs="Kalinga"/>
          <w:i/>
          <w:sz w:val="20"/>
          <w:szCs w:val="20"/>
        </w:rPr>
        <w:t>Urgenti Attese</w:t>
      </w:r>
      <w:r w:rsidR="00016019">
        <w:rPr>
          <w:rFonts w:ascii="Kalinga" w:hAnsi="Kalinga" w:cs="Kalinga"/>
          <w:sz w:val="20"/>
          <w:szCs w:val="20"/>
        </w:rPr>
        <w:t xml:space="preserve">, E3artecontemporanea, Brescia (2017), </w:t>
      </w:r>
      <w:proofErr w:type="spellStart"/>
      <w:r w:rsidRPr="00574432">
        <w:rPr>
          <w:rStyle w:val="A4"/>
          <w:rFonts w:ascii="Kalinga" w:hAnsi="Kalinga" w:cs="Kalinga"/>
          <w:i/>
          <w:iCs/>
        </w:rPr>
        <w:t>Kostant</w:t>
      </w:r>
      <w:proofErr w:type="spellEnd"/>
      <w:r w:rsidRPr="00574432">
        <w:rPr>
          <w:rStyle w:val="A4"/>
          <w:rFonts w:ascii="Kalinga" w:hAnsi="Kalinga" w:cs="Kalinga"/>
          <w:i/>
          <w:iCs/>
        </w:rPr>
        <w:t xml:space="preserve"> </w:t>
      </w:r>
      <w:proofErr w:type="spellStart"/>
      <w:r w:rsidRPr="00574432">
        <w:rPr>
          <w:rStyle w:val="A4"/>
          <w:rFonts w:ascii="Kalinga" w:hAnsi="Kalinga" w:cs="Kalinga"/>
          <w:i/>
          <w:iCs/>
        </w:rPr>
        <w:t>schwebend</w:t>
      </w:r>
      <w:proofErr w:type="spellEnd"/>
      <w:r w:rsidRPr="00574432">
        <w:rPr>
          <w:rStyle w:val="A4"/>
          <w:rFonts w:ascii="Kalinga" w:hAnsi="Kalinga" w:cs="Kalinga"/>
          <w:i/>
          <w:iCs/>
        </w:rPr>
        <w:t xml:space="preserve">, </w:t>
      </w:r>
      <w:proofErr w:type="spellStart"/>
      <w:r w:rsidRPr="00574432">
        <w:rPr>
          <w:rStyle w:val="A4"/>
          <w:rFonts w:ascii="Kalinga" w:hAnsi="Kalinga" w:cs="Kalinga"/>
        </w:rPr>
        <w:t>Bipolar</w:t>
      </w:r>
      <w:proofErr w:type="spellEnd"/>
      <w:r w:rsidRPr="00574432">
        <w:rPr>
          <w:rStyle w:val="A4"/>
          <w:rFonts w:ascii="Kalinga" w:hAnsi="Kalinga" w:cs="Kalinga"/>
        </w:rPr>
        <w:t xml:space="preserve"> </w:t>
      </w:r>
      <w:proofErr w:type="spellStart"/>
      <w:r w:rsidRPr="00574432">
        <w:rPr>
          <w:rStyle w:val="A4"/>
          <w:rFonts w:ascii="Kalinga" w:hAnsi="Kalinga" w:cs="Kalinga"/>
        </w:rPr>
        <w:t>Galerie</w:t>
      </w:r>
      <w:proofErr w:type="spellEnd"/>
      <w:r w:rsidRPr="00574432">
        <w:rPr>
          <w:rStyle w:val="A4"/>
          <w:rFonts w:ascii="Kalinga" w:hAnsi="Kalinga" w:cs="Kalinga"/>
          <w:i/>
          <w:iCs/>
        </w:rPr>
        <w:t xml:space="preserve"> -</w:t>
      </w:r>
      <w:r w:rsidRPr="00574432">
        <w:rPr>
          <w:rStyle w:val="A4"/>
          <w:rFonts w:ascii="Kalinga" w:hAnsi="Kalinga" w:cs="Kalinga"/>
        </w:rPr>
        <w:t xml:space="preserve"> </w:t>
      </w:r>
      <w:proofErr w:type="spellStart"/>
      <w:r w:rsidRPr="00574432">
        <w:rPr>
          <w:rStyle w:val="A4"/>
          <w:rFonts w:ascii="Kalinga" w:hAnsi="Kalinga" w:cs="Kalinga"/>
        </w:rPr>
        <w:t>Leipzig</w:t>
      </w:r>
      <w:proofErr w:type="spellEnd"/>
      <w:r w:rsidRPr="00574432">
        <w:rPr>
          <w:rStyle w:val="A4"/>
          <w:rFonts w:ascii="Kalinga" w:hAnsi="Kalinga" w:cs="Kalinga"/>
        </w:rPr>
        <w:t xml:space="preserve"> (2015), </w:t>
      </w:r>
      <w:r w:rsidRPr="00574432">
        <w:rPr>
          <w:rStyle w:val="A4"/>
          <w:rFonts w:ascii="Kalinga" w:hAnsi="Kalinga" w:cs="Kalinga"/>
          <w:i/>
          <w:iCs/>
        </w:rPr>
        <w:t xml:space="preserve">Confini d’Identità, </w:t>
      </w:r>
      <w:proofErr w:type="spellStart"/>
      <w:r w:rsidRPr="00574432">
        <w:rPr>
          <w:rStyle w:val="A4"/>
          <w:rFonts w:ascii="Kalinga" w:hAnsi="Kalinga" w:cs="Kalinga"/>
        </w:rPr>
        <w:t>Massenzio</w:t>
      </w:r>
      <w:proofErr w:type="spellEnd"/>
      <w:r w:rsidRPr="00574432">
        <w:rPr>
          <w:rStyle w:val="A4"/>
          <w:rFonts w:ascii="Kalinga" w:hAnsi="Kalinga" w:cs="Kalinga"/>
        </w:rPr>
        <w:t xml:space="preserve"> Arte</w:t>
      </w:r>
      <w:r w:rsidRPr="00574432">
        <w:rPr>
          <w:rStyle w:val="A4"/>
          <w:rFonts w:ascii="Kalinga" w:hAnsi="Kalinga" w:cs="Kalinga"/>
          <w:i/>
          <w:iCs/>
        </w:rPr>
        <w:t xml:space="preserve"> -</w:t>
      </w:r>
      <w:r w:rsidRPr="00574432">
        <w:rPr>
          <w:rStyle w:val="A4"/>
          <w:rFonts w:ascii="Kalinga" w:hAnsi="Kalinga" w:cs="Kalinga"/>
        </w:rPr>
        <w:t xml:space="preserve"> Roma (2014), </w:t>
      </w:r>
      <w:r w:rsidRPr="00574432">
        <w:rPr>
          <w:rStyle w:val="A4"/>
          <w:rFonts w:ascii="Kalinga" w:hAnsi="Kalinga" w:cs="Kalinga"/>
          <w:i/>
          <w:iCs/>
        </w:rPr>
        <w:t xml:space="preserve">Tempo sospeso - </w:t>
      </w:r>
      <w:r w:rsidRPr="00574432">
        <w:rPr>
          <w:rStyle w:val="A4"/>
          <w:rFonts w:ascii="Kalinga" w:hAnsi="Kalinga" w:cs="Kalinga"/>
        </w:rPr>
        <w:t xml:space="preserve">OCA Officine Creative Ansaldo - Milano (2013), </w:t>
      </w:r>
      <w:r w:rsidRPr="00574432">
        <w:rPr>
          <w:rStyle w:val="A4"/>
          <w:rFonts w:ascii="Kalinga" w:hAnsi="Kalinga" w:cs="Kalinga"/>
          <w:i/>
          <w:iCs/>
        </w:rPr>
        <w:t xml:space="preserve">Legami </w:t>
      </w:r>
      <w:proofErr w:type="spellStart"/>
      <w:r w:rsidRPr="00574432">
        <w:rPr>
          <w:rStyle w:val="A4"/>
          <w:rFonts w:ascii="Kalinga" w:hAnsi="Kalinga" w:cs="Kalinga"/>
          <w:i/>
          <w:iCs/>
        </w:rPr>
        <w:t>in-dissolti</w:t>
      </w:r>
      <w:proofErr w:type="spellEnd"/>
      <w:r w:rsidRPr="00574432">
        <w:rPr>
          <w:rStyle w:val="A4"/>
          <w:rFonts w:ascii="Kalinga" w:hAnsi="Kalinga" w:cs="Kalinga"/>
          <w:i/>
          <w:iCs/>
        </w:rPr>
        <w:t xml:space="preserve"> -</w:t>
      </w:r>
      <w:r w:rsidRPr="00574432">
        <w:rPr>
          <w:rStyle w:val="A4"/>
          <w:rFonts w:ascii="Kalinga" w:hAnsi="Kalinga" w:cs="Kalinga"/>
        </w:rPr>
        <w:t xml:space="preserve"> Galleria de l’</w:t>
      </w:r>
      <w:proofErr w:type="spellStart"/>
      <w:r w:rsidRPr="00574432">
        <w:rPr>
          <w:rStyle w:val="A4"/>
          <w:rFonts w:ascii="Kalinga" w:hAnsi="Kalinga" w:cs="Kalinga"/>
        </w:rPr>
        <w:t>Europe</w:t>
      </w:r>
      <w:proofErr w:type="spellEnd"/>
      <w:r w:rsidRPr="00574432">
        <w:rPr>
          <w:rStyle w:val="A4"/>
          <w:rFonts w:ascii="Kalinga" w:hAnsi="Kalinga" w:cs="Kalinga"/>
        </w:rPr>
        <w:t xml:space="preserve"> in Rue de </w:t>
      </w:r>
      <w:proofErr w:type="spellStart"/>
      <w:r w:rsidRPr="00574432">
        <w:rPr>
          <w:rStyle w:val="A4"/>
          <w:rFonts w:ascii="Kalinga" w:hAnsi="Kalinga" w:cs="Kalinga"/>
        </w:rPr>
        <w:t>Seine</w:t>
      </w:r>
      <w:proofErr w:type="spellEnd"/>
      <w:r w:rsidRPr="00574432">
        <w:rPr>
          <w:rStyle w:val="A4"/>
          <w:rFonts w:ascii="Kalinga" w:hAnsi="Kalinga" w:cs="Kalinga"/>
        </w:rPr>
        <w:t xml:space="preserve"> - Parigi (2011).</w:t>
      </w:r>
    </w:p>
    <w:p w:rsidR="00574432" w:rsidRPr="00574432" w:rsidRDefault="00574432" w:rsidP="00574432">
      <w:pPr>
        <w:spacing w:after="0"/>
        <w:rPr>
          <w:rStyle w:val="A4"/>
          <w:rFonts w:ascii="Kalinga" w:hAnsi="Kalinga" w:cs="Kalinga"/>
        </w:rPr>
      </w:pPr>
      <w:r w:rsidRPr="00574432">
        <w:rPr>
          <w:rStyle w:val="A4"/>
          <w:rFonts w:ascii="Kalinga" w:hAnsi="Kalinga" w:cs="Kalinga"/>
        </w:rPr>
        <w:t xml:space="preserve">Vincitrice dei premi </w:t>
      </w:r>
      <w:proofErr w:type="spellStart"/>
      <w:r w:rsidRPr="00574432">
        <w:rPr>
          <w:rStyle w:val="A4"/>
          <w:rFonts w:ascii="Kalinga" w:hAnsi="Kalinga" w:cs="Kalinga"/>
        </w:rPr>
        <w:t>Massenzio</w:t>
      </w:r>
      <w:proofErr w:type="spellEnd"/>
      <w:r w:rsidRPr="00574432">
        <w:rPr>
          <w:rStyle w:val="A4"/>
          <w:rFonts w:ascii="Kalinga" w:hAnsi="Kalinga" w:cs="Kalinga"/>
        </w:rPr>
        <w:t xml:space="preserve"> Arte International </w:t>
      </w:r>
      <w:proofErr w:type="spellStart"/>
      <w:r w:rsidRPr="00574432">
        <w:rPr>
          <w:rStyle w:val="A4"/>
          <w:rFonts w:ascii="Kalinga" w:hAnsi="Kalinga" w:cs="Kalinga"/>
        </w:rPr>
        <w:t>Prize</w:t>
      </w:r>
      <w:proofErr w:type="spellEnd"/>
      <w:r w:rsidRPr="00574432">
        <w:rPr>
          <w:rStyle w:val="A4"/>
          <w:rFonts w:ascii="Kalinga" w:hAnsi="Kalinga" w:cs="Kalinga"/>
        </w:rPr>
        <w:t xml:space="preserve"> e Symposium </w:t>
      </w:r>
      <w:proofErr w:type="spellStart"/>
      <w:r w:rsidRPr="00574432">
        <w:rPr>
          <w:rStyle w:val="A4"/>
          <w:rFonts w:ascii="Kalinga" w:hAnsi="Kalinga" w:cs="Kalinga"/>
        </w:rPr>
        <w:t>of</w:t>
      </w:r>
      <w:proofErr w:type="spellEnd"/>
      <w:r w:rsidRPr="00574432">
        <w:rPr>
          <w:rStyle w:val="A4"/>
          <w:rFonts w:ascii="Kalinga" w:hAnsi="Kalinga" w:cs="Kalinga"/>
        </w:rPr>
        <w:t xml:space="preserve"> </w:t>
      </w:r>
      <w:proofErr w:type="spellStart"/>
      <w:r w:rsidRPr="00574432">
        <w:rPr>
          <w:rStyle w:val="A4"/>
          <w:rFonts w:ascii="Kalinga" w:hAnsi="Kalinga" w:cs="Kalinga"/>
        </w:rPr>
        <w:t>Land</w:t>
      </w:r>
      <w:proofErr w:type="spellEnd"/>
      <w:r w:rsidRPr="00574432">
        <w:rPr>
          <w:rStyle w:val="A4"/>
          <w:rFonts w:ascii="Kalinga" w:hAnsi="Kalinga" w:cs="Kalinga"/>
        </w:rPr>
        <w:t xml:space="preserve"> Art. </w:t>
      </w:r>
      <w:r w:rsidRPr="00574432">
        <w:rPr>
          <w:rFonts w:ascii="Kalinga" w:hAnsi="Kalinga" w:cs="Kalinga"/>
          <w:sz w:val="20"/>
          <w:szCs w:val="20"/>
        </w:rPr>
        <w:t xml:space="preserve">Le sue scenografie sono state allestite presso lo </w:t>
      </w:r>
      <w:proofErr w:type="spellStart"/>
      <w:r w:rsidRPr="00574432">
        <w:rPr>
          <w:rFonts w:ascii="Kalinga" w:hAnsi="Kalinga" w:cs="Kalinga"/>
          <w:sz w:val="20"/>
          <w:szCs w:val="20"/>
        </w:rPr>
        <w:t>Chateau</w:t>
      </w:r>
      <w:proofErr w:type="spellEnd"/>
      <w:r w:rsidRPr="00574432">
        <w:rPr>
          <w:rStyle w:val="A4"/>
          <w:rFonts w:ascii="Kalinga" w:hAnsi="Kalinga" w:cs="Kalinga"/>
        </w:rPr>
        <w:t xml:space="preserve"> </w:t>
      </w:r>
      <w:proofErr w:type="spellStart"/>
      <w:r w:rsidRPr="00574432">
        <w:rPr>
          <w:rStyle w:val="A4"/>
          <w:rFonts w:ascii="Kalinga" w:hAnsi="Kalinga" w:cs="Kalinga"/>
        </w:rPr>
        <w:t>Greoux</w:t>
      </w:r>
      <w:proofErr w:type="spellEnd"/>
      <w:r w:rsidRPr="00574432">
        <w:rPr>
          <w:rStyle w:val="A4"/>
          <w:rFonts w:ascii="Kalinga" w:hAnsi="Kalinga" w:cs="Kalinga"/>
        </w:rPr>
        <w:t xml:space="preserve"> Le </w:t>
      </w:r>
      <w:proofErr w:type="spellStart"/>
      <w:r w:rsidRPr="00574432">
        <w:rPr>
          <w:rStyle w:val="A4"/>
          <w:rFonts w:ascii="Kalinga" w:hAnsi="Kalinga" w:cs="Kalinga"/>
        </w:rPr>
        <w:t>Bain</w:t>
      </w:r>
      <w:proofErr w:type="spellEnd"/>
      <w:r w:rsidRPr="00574432">
        <w:rPr>
          <w:rStyle w:val="A4"/>
          <w:rFonts w:ascii="Kalinga" w:hAnsi="Kalinga" w:cs="Kalinga"/>
        </w:rPr>
        <w:t xml:space="preserve"> e il teatro Jean Le </w:t>
      </w:r>
      <w:proofErr w:type="spellStart"/>
      <w:r w:rsidRPr="00574432">
        <w:rPr>
          <w:rStyle w:val="A4"/>
          <w:rFonts w:ascii="Kalinga" w:hAnsi="Kalinga" w:cs="Kalinga"/>
        </w:rPr>
        <w:t>Bleu</w:t>
      </w:r>
      <w:proofErr w:type="spellEnd"/>
      <w:r w:rsidRPr="00574432">
        <w:rPr>
          <w:rStyle w:val="A4"/>
          <w:rFonts w:ascii="Kalinga" w:hAnsi="Kalinga" w:cs="Kalinga"/>
        </w:rPr>
        <w:t xml:space="preserve"> a </w:t>
      </w:r>
      <w:proofErr w:type="spellStart"/>
      <w:r w:rsidRPr="00574432">
        <w:rPr>
          <w:rStyle w:val="A4"/>
          <w:rFonts w:ascii="Kalinga" w:hAnsi="Kalinga" w:cs="Kalinga"/>
        </w:rPr>
        <w:t>Manosque</w:t>
      </w:r>
      <w:proofErr w:type="spellEnd"/>
      <w:r w:rsidRPr="00574432">
        <w:rPr>
          <w:rStyle w:val="A4"/>
          <w:rFonts w:ascii="Kalinga" w:hAnsi="Kalinga" w:cs="Kalinga"/>
        </w:rPr>
        <w:t xml:space="preserve"> (FR).</w:t>
      </w:r>
    </w:p>
    <w:p w:rsidR="00574432" w:rsidRDefault="00574432" w:rsidP="00574432">
      <w:pPr>
        <w:spacing w:after="0"/>
        <w:rPr>
          <w:rStyle w:val="A4"/>
          <w:rFonts w:ascii="Kalinga" w:hAnsi="Kalinga" w:cs="Kalinga"/>
        </w:rPr>
      </w:pPr>
      <w:r w:rsidRPr="00574432">
        <w:rPr>
          <w:rStyle w:val="A4"/>
          <w:rFonts w:ascii="Kalinga" w:hAnsi="Kalinga" w:cs="Kalinga"/>
        </w:rPr>
        <w:t>Partecipa alle fiere internazionali di Torino, Verona, Monaco, Barcellona, Stoccolma, Nizza</w:t>
      </w:r>
      <w:r>
        <w:rPr>
          <w:rStyle w:val="A4"/>
          <w:rFonts w:ascii="Kalinga" w:hAnsi="Kalinga" w:cs="Kalinga"/>
        </w:rPr>
        <w:t xml:space="preserve">, </w:t>
      </w:r>
      <w:proofErr w:type="spellStart"/>
      <w:r>
        <w:rPr>
          <w:rStyle w:val="A4"/>
          <w:rFonts w:ascii="Kalinga" w:hAnsi="Kalinga" w:cs="Kalinga"/>
        </w:rPr>
        <w:t>Gand</w:t>
      </w:r>
      <w:proofErr w:type="spellEnd"/>
      <w:r w:rsidRPr="00574432">
        <w:rPr>
          <w:rStyle w:val="A4"/>
          <w:rFonts w:ascii="Kalinga" w:hAnsi="Kalinga" w:cs="Kalinga"/>
        </w:rPr>
        <w:t xml:space="preserve"> e Strasburgo. </w:t>
      </w:r>
      <w:r w:rsidRPr="00574432">
        <w:rPr>
          <w:rFonts w:ascii="Kalinga" w:hAnsi="Kalinga" w:cs="Kalinga"/>
          <w:sz w:val="20"/>
          <w:szCs w:val="20"/>
        </w:rPr>
        <w:t>Tra le pubblicazioni più rilevanti “</w:t>
      </w:r>
      <w:r w:rsidRPr="00574432">
        <w:rPr>
          <w:rStyle w:val="A4"/>
          <w:rFonts w:ascii="Kalinga" w:hAnsi="Kalinga" w:cs="Kalinga"/>
        </w:rPr>
        <w:t xml:space="preserve">La via italiana all’informale: da Afro, Vedova, </w:t>
      </w:r>
      <w:proofErr w:type="spellStart"/>
      <w:r w:rsidRPr="00574432">
        <w:rPr>
          <w:rStyle w:val="A4"/>
          <w:rFonts w:ascii="Kalinga" w:hAnsi="Kalinga" w:cs="Kalinga"/>
        </w:rPr>
        <w:t>Burri</w:t>
      </w:r>
      <w:proofErr w:type="spellEnd"/>
      <w:r w:rsidRPr="00574432">
        <w:rPr>
          <w:rStyle w:val="A4"/>
          <w:rFonts w:ascii="Kalinga" w:hAnsi="Kalinga" w:cs="Kalinga"/>
        </w:rPr>
        <w:t xml:space="preserve"> alle ultime tendenze“a cura di V. Patarini. Giorgio Mondadori Editore, 2013. </w:t>
      </w:r>
    </w:p>
    <w:p w:rsidR="00016019" w:rsidRDefault="00016019" w:rsidP="00574432">
      <w:pPr>
        <w:spacing w:after="0"/>
        <w:rPr>
          <w:rStyle w:val="A4"/>
          <w:rFonts w:ascii="Kalinga" w:hAnsi="Kalinga" w:cs="Kalinga"/>
        </w:rPr>
      </w:pPr>
    </w:p>
    <w:p w:rsidR="00574432" w:rsidRPr="00574432" w:rsidRDefault="00574432" w:rsidP="00574432">
      <w:pPr>
        <w:autoSpaceDE w:val="0"/>
        <w:autoSpaceDN w:val="0"/>
        <w:adjustRightInd w:val="0"/>
        <w:spacing w:after="0"/>
        <w:rPr>
          <w:rFonts w:ascii="Kalinga" w:hAnsi="Kalinga" w:cs="Kalinga"/>
          <w:sz w:val="20"/>
          <w:szCs w:val="20"/>
        </w:rPr>
      </w:pPr>
      <w:r>
        <w:rPr>
          <w:rFonts w:ascii="Kalinga" w:hAnsi="Kalinga" w:cs="Kalinga"/>
          <w:sz w:val="20"/>
          <w:szCs w:val="20"/>
        </w:rPr>
        <w:t xml:space="preserve">Marta </w:t>
      </w:r>
      <w:proofErr w:type="spellStart"/>
      <w:r>
        <w:rPr>
          <w:rFonts w:ascii="Kalinga" w:hAnsi="Kalinga" w:cs="Kalinga"/>
          <w:sz w:val="20"/>
          <w:szCs w:val="20"/>
        </w:rPr>
        <w:t>Vezzoli</w:t>
      </w:r>
      <w:proofErr w:type="spellEnd"/>
      <w:r>
        <w:rPr>
          <w:rFonts w:ascii="Kalinga" w:hAnsi="Kalinga" w:cs="Kalinga"/>
          <w:sz w:val="20"/>
          <w:szCs w:val="20"/>
        </w:rPr>
        <w:t xml:space="preserve"> </w:t>
      </w:r>
      <w:r w:rsidRPr="00574432">
        <w:rPr>
          <w:rFonts w:ascii="Kalinga" w:hAnsi="Kalinga" w:cs="Kalinga"/>
          <w:sz w:val="20"/>
          <w:szCs w:val="20"/>
        </w:rPr>
        <w:t>traccia segni nell’ambiente, solcando le</w:t>
      </w:r>
      <w:r>
        <w:rPr>
          <w:rFonts w:ascii="Kalinga" w:hAnsi="Kalinga" w:cs="Kalinga"/>
          <w:sz w:val="20"/>
          <w:szCs w:val="20"/>
        </w:rPr>
        <w:t xml:space="preserve"> </w:t>
      </w:r>
      <w:r w:rsidRPr="00574432">
        <w:rPr>
          <w:rFonts w:ascii="Kalinga" w:hAnsi="Kalinga" w:cs="Kalinga"/>
          <w:sz w:val="20"/>
          <w:szCs w:val="20"/>
        </w:rPr>
        <w:t>pareti o attraversando la sottile superficie della garza.</w:t>
      </w:r>
      <w:r>
        <w:rPr>
          <w:rFonts w:ascii="Kalinga" w:hAnsi="Kalinga" w:cs="Kalinga"/>
          <w:sz w:val="20"/>
          <w:szCs w:val="20"/>
        </w:rPr>
        <w:t xml:space="preserve"> </w:t>
      </w:r>
      <w:r w:rsidRPr="00574432">
        <w:rPr>
          <w:rFonts w:ascii="Kalinga" w:hAnsi="Kalinga" w:cs="Kalinga"/>
          <w:sz w:val="20"/>
          <w:szCs w:val="20"/>
        </w:rPr>
        <w:t>Sono lavori che rivelano un approccio lento e</w:t>
      </w:r>
      <w:r>
        <w:rPr>
          <w:rFonts w:ascii="Kalinga" w:hAnsi="Kalinga" w:cs="Kalinga"/>
          <w:sz w:val="20"/>
          <w:szCs w:val="20"/>
        </w:rPr>
        <w:t xml:space="preserve"> </w:t>
      </w:r>
      <w:r w:rsidRPr="00574432">
        <w:rPr>
          <w:rFonts w:ascii="Kalinga" w:hAnsi="Kalinga" w:cs="Kalinga"/>
          <w:sz w:val="20"/>
          <w:szCs w:val="20"/>
        </w:rPr>
        <w:t>meditato, meticoloso nel gesto come un bel ricamo,</w:t>
      </w:r>
      <w:r>
        <w:rPr>
          <w:rFonts w:ascii="Kalinga" w:hAnsi="Kalinga" w:cs="Kalinga"/>
          <w:sz w:val="20"/>
          <w:szCs w:val="20"/>
        </w:rPr>
        <w:t xml:space="preserve"> </w:t>
      </w:r>
      <w:r w:rsidRPr="00574432">
        <w:rPr>
          <w:rFonts w:ascii="Kalinga" w:hAnsi="Kalinga" w:cs="Kalinga"/>
          <w:sz w:val="20"/>
          <w:szCs w:val="20"/>
        </w:rPr>
        <w:t>ma incisivo e nervoso come un graffio. La garza</w:t>
      </w:r>
      <w:r>
        <w:rPr>
          <w:rFonts w:ascii="Kalinga" w:hAnsi="Kalinga" w:cs="Kalinga"/>
          <w:sz w:val="20"/>
          <w:szCs w:val="20"/>
        </w:rPr>
        <w:t xml:space="preserve"> </w:t>
      </w:r>
      <w:r w:rsidRPr="00574432">
        <w:rPr>
          <w:rFonts w:ascii="Kalinga" w:hAnsi="Kalinga" w:cs="Kalinga"/>
          <w:sz w:val="20"/>
          <w:szCs w:val="20"/>
        </w:rPr>
        <w:t>ricamata e il tondino di ferro, materiali a lei cari,</w:t>
      </w:r>
      <w:r>
        <w:rPr>
          <w:rFonts w:ascii="Kalinga" w:hAnsi="Kalinga" w:cs="Kalinga"/>
          <w:sz w:val="20"/>
          <w:szCs w:val="20"/>
        </w:rPr>
        <w:t xml:space="preserve"> </w:t>
      </w:r>
      <w:r w:rsidRPr="00574432">
        <w:rPr>
          <w:rFonts w:ascii="Kalinga" w:hAnsi="Kalinga" w:cs="Kalinga"/>
          <w:sz w:val="20"/>
          <w:szCs w:val="20"/>
        </w:rPr>
        <w:t>rispecchiano a pieno i temi della sua ricerca - il limite,</w:t>
      </w:r>
      <w:r>
        <w:rPr>
          <w:rFonts w:ascii="Kalinga" w:hAnsi="Kalinga" w:cs="Kalinga"/>
          <w:sz w:val="20"/>
          <w:szCs w:val="20"/>
        </w:rPr>
        <w:t xml:space="preserve"> </w:t>
      </w:r>
      <w:r w:rsidRPr="00574432">
        <w:rPr>
          <w:rFonts w:ascii="Kalinga" w:hAnsi="Kalinga" w:cs="Kalinga"/>
          <w:sz w:val="20"/>
          <w:szCs w:val="20"/>
        </w:rPr>
        <w:t>il tempo, l’identità -, rendendoli visibili e tangibili. Il</w:t>
      </w:r>
      <w:r>
        <w:rPr>
          <w:rFonts w:ascii="Kalinga" w:hAnsi="Kalinga" w:cs="Kalinga"/>
          <w:sz w:val="20"/>
          <w:szCs w:val="20"/>
        </w:rPr>
        <w:t xml:space="preserve"> </w:t>
      </w:r>
      <w:r w:rsidRPr="00574432">
        <w:rPr>
          <w:rFonts w:ascii="Kalinga" w:hAnsi="Kalinga" w:cs="Kalinga"/>
          <w:sz w:val="20"/>
          <w:szCs w:val="20"/>
        </w:rPr>
        <w:t>lento cucire, rigorosamente a mano, è una sorta di</w:t>
      </w:r>
      <w:r>
        <w:rPr>
          <w:rFonts w:ascii="Kalinga" w:hAnsi="Kalinga" w:cs="Kalinga"/>
          <w:sz w:val="20"/>
          <w:szCs w:val="20"/>
        </w:rPr>
        <w:t xml:space="preserve"> </w:t>
      </w:r>
      <w:r w:rsidRPr="00574432">
        <w:rPr>
          <w:rFonts w:ascii="Kalinga" w:hAnsi="Kalinga" w:cs="Kalinga"/>
          <w:sz w:val="20"/>
          <w:szCs w:val="20"/>
        </w:rPr>
        <w:t>scrittura emotiva che emerge dalla trama dei tessuti.</w:t>
      </w:r>
      <w:r>
        <w:rPr>
          <w:rFonts w:ascii="Kalinga" w:hAnsi="Kalinga" w:cs="Kalinga"/>
          <w:sz w:val="20"/>
          <w:szCs w:val="20"/>
        </w:rPr>
        <w:t xml:space="preserve"> </w:t>
      </w:r>
      <w:r w:rsidRPr="00574432">
        <w:rPr>
          <w:rFonts w:ascii="Kalinga" w:hAnsi="Kalinga" w:cs="Kalinga"/>
          <w:sz w:val="20"/>
          <w:szCs w:val="20"/>
        </w:rPr>
        <w:t xml:space="preserve">Un ruolo fondamentale nelle opere della </w:t>
      </w:r>
      <w:proofErr w:type="spellStart"/>
      <w:r w:rsidRPr="00574432">
        <w:rPr>
          <w:rFonts w:ascii="Kalinga" w:hAnsi="Kalinga" w:cs="Kalinga"/>
          <w:sz w:val="20"/>
          <w:szCs w:val="20"/>
        </w:rPr>
        <w:t>Vezzoli</w:t>
      </w:r>
      <w:proofErr w:type="spellEnd"/>
      <w:r w:rsidRPr="00574432">
        <w:rPr>
          <w:rFonts w:ascii="Kalinga" w:hAnsi="Kalinga" w:cs="Kalinga"/>
          <w:sz w:val="20"/>
          <w:szCs w:val="20"/>
        </w:rPr>
        <w:t xml:space="preserve"> è</w:t>
      </w:r>
      <w:r>
        <w:rPr>
          <w:rFonts w:ascii="Kalinga" w:hAnsi="Kalinga" w:cs="Kalinga"/>
          <w:sz w:val="20"/>
          <w:szCs w:val="20"/>
        </w:rPr>
        <w:t xml:space="preserve"> </w:t>
      </w:r>
      <w:r w:rsidRPr="00574432">
        <w:rPr>
          <w:rFonts w:ascii="Kalinga" w:hAnsi="Kalinga" w:cs="Kalinga"/>
          <w:sz w:val="20"/>
          <w:szCs w:val="20"/>
        </w:rPr>
        <w:t>ricoperto anche dal gioco di luci e ombre prodotto dai</w:t>
      </w:r>
      <w:r>
        <w:rPr>
          <w:rFonts w:ascii="Kalinga" w:hAnsi="Kalinga" w:cs="Kalinga"/>
          <w:sz w:val="20"/>
          <w:szCs w:val="20"/>
        </w:rPr>
        <w:t xml:space="preserve"> </w:t>
      </w:r>
      <w:r w:rsidRPr="00574432">
        <w:rPr>
          <w:rFonts w:ascii="Kalinga" w:hAnsi="Kalinga" w:cs="Kalinga"/>
          <w:sz w:val="20"/>
          <w:szCs w:val="20"/>
        </w:rPr>
        <w:t>sottili disegni di metallo o dalla semitrasparenza della</w:t>
      </w:r>
      <w:r>
        <w:rPr>
          <w:rFonts w:ascii="Kalinga" w:hAnsi="Kalinga" w:cs="Kalinga"/>
          <w:sz w:val="20"/>
          <w:szCs w:val="20"/>
        </w:rPr>
        <w:t xml:space="preserve"> </w:t>
      </w:r>
      <w:r w:rsidRPr="00574432">
        <w:rPr>
          <w:rFonts w:ascii="Kalinga" w:hAnsi="Kalinga" w:cs="Kalinga"/>
          <w:sz w:val="20"/>
          <w:szCs w:val="20"/>
        </w:rPr>
        <w:t>stoffa velata che crea</w:t>
      </w:r>
      <w:r>
        <w:rPr>
          <w:rFonts w:ascii="Kalinga" w:hAnsi="Kalinga" w:cs="Kalinga"/>
          <w:sz w:val="20"/>
          <w:szCs w:val="20"/>
        </w:rPr>
        <w:t xml:space="preserve"> </w:t>
      </w:r>
      <w:r w:rsidRPr="00574432">
        <w:rPr>
          <w:rFonts w:ascii="Kalinga" w:hAnsi="Kalinga" w:cs="Kalinga"/>
          <w:sz w:val="20"/>
          <w:szCs w:val="20"/>
        </w:rPr>
        <w:t>continui chiaroscuri.</w:t>
      </w:r>
    </w:p>
    <w:p w:rsidR="00574432" w:rsidRDefault="00574432" w:rsidP="00C3661C"/>
    <w:sectPr w:rsidR="00574432" w:rsidSect="009D7F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ight">
    <w:altName w:val="Arial"/>
    <w:charset w:val="00"/>
    <w:family w:val="swiss"/>
    <w:pitch w:val="default"/>
    <w:sig w:usb0="00000000" w:usb1="00000000" w:usb2="00000000" w:usb3="00000000" w:csb0="00000000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574432"/>
    <w:rsid w:val="00000B1C"/>
    <w:rsid w:val="00000C93"/>
    <w:rsid w:val="00004513"/>
    <w:rsid w:val="000062E0"/>
    <w:rsid w:val="00007AB0"/>
    <w:rsid w:val="00011908"/>
    <w:rsid w:val="00011D54"/>
    <w:rsid w:val="000121D9"/>
    <w:rsid w:val="00016019"/>
    <w:rsid w:val="00016338"/>
    <w:rsid w:val="00016541"/>
    <w:rsid w:val="00017B44"/>
    <w:rsid w:val="00023319"/>
    <w:rsid w:val="0002547E"/>
    <w:rsid w:val="000254DE"/>
    <w:rsid w:val="00027D67"/>
    <w:rsid w:val="000305CB"/>
    <w:rsid w:val="00031B1F"/>
    <w:rsid w:val="000353EB"/>
    <w:rsid w:val="00035959"/>
    <w:rsid w:val="00042324"/>
    <w:rsid w:val="00046705"/>
    <w:rsid w:val="00050C11"/>
    <w:rsid w:val="00052A60"/>
    <w:rsid w:val="00056C22"/>
    <w:rsid w:val="00056DA4"/>
    <w:rsid w:val="00062E1B"/>
    <w:rsid w:val="00066830"/>
    <w:rsid w:val="00071A57"/>
    <w:rsid w:val="000735EA"/>
    <w:rsid w:val="00074F0B"/>
    <w:rsid w:val="00080131"/>
    <w:rsid w:val="00080D05"/>
    <w:rsid w:val="00081F51"/>
    <w:rsid w:val="00082366"/>
    <w:rsid w:val="00090730"/>
    <w:rsid w:val="00093D20"/>
    <w:rsid w:val="00093F78"/>
    <w:rsid w:val="0009736A"/>
    <w:rsid w:val="0009792E"/>
    <w:rsid w:val="000A17F0"/>
    <w:rsid w:val="000A3A65"/>
    <w:rsid w:val="000A4C65"/>
    <w:rsid w:val="000A571F"/>
    <w:rsid w:val="000A6934"/>
    <w:rsid w:val="000A791B"/>
    <w:rsid w:val="000B1346"/>
    <w:rsid w:val="000B435D"/>
    <w:rsid w:val="000B67C9"/>
    <w:rsid w:val="000B70E9"/>
    <w:rsid w:val="000C169E"/>
    <w:rsid w:val="000C1B45"/>
    <w:rsid w:val="000C1DA4"/>
    <w:rsid w:val="000C4E05"/>
    <w:rsid w:val="000C6D81"/>
    <w:rsid w:val="000C796D"/>
    <w:rsid w:val="000C7B3F"/>
    <w:rsid w:val="000D15F1"/>
    <w:rsid w:val="000D221F"/>
    <w:rsid w:val="000D3347"/>
    <w:rsid w:val="000D473C"/>
    <w:rsid w:val="000D4E25"/>
    <w:rsid w:val="000E4DB0"/>
    <w:rsid w:val="000E519F"/>
    <w:rsid w:val="000E6AD6"/>
    <w:rsid w:val="000F3427"/>
    <w:rsid w:val="000F4858"/>
    <w:rsid w:val="0010321B"/>
    <w:rsid w:val="00105915"/>
    <w:rsid w:val="001101C7"/>
    <w:rsid w:val="00111C50"/>
    <w:rsid w:val="001156B5"/>
    <w:rsid w:val="00117BBB"/>
    <w:rsid w:val="00120C15"/>
    <w:rsid w:val="00124008"/>
    <w:rsid w:val="00131683"/>
    <w:rsid w:val="00133BBA"/>
    <w:rsid w:val="00134A65"/>
    <w:rsid w:val="00135645"/>
    <w:rsid w:val="00136425"/>
    <w:rsid w:val="00136A62"/>
    <w:rsid w:val="001413A8"/>
    <w:rsid w:val="00145F91"/>
    <w:rsid w:val="00156BD5"/>
    <w:rsid w:val="00157CB1"/>
    <w:rsid w:val="00160751"/>
    <w:rsid w:val="00161C79"/>
    <w:rsid w:val="00161E75"/>
    <w:rsid w:val="00163933"/>
    <w:rsid w:val="0016399D"/>
    <w:rsid w:val="00170986"/>
    <w:rsid w:val="00171EAC"/>
    <w:rsid w:val="00175B82"/>
    <w:rsid w:val="00175CDC"/>
    <w:rsid w:val="00175FEF"/>
    <w:rsid w:val="00176E19"/>
    <w:rsid w:val="0017708A"/>
    <w:rsid w:val="00177D31"/>
    <w:rsid w:val="001800CA"/>
    <w:rsid w:val="0018120B"/>
    <w:rsid w:val="00181B33"/>
    <w:rsid w:val="00184443"/>
    <w:rsid w:val="00190E12"/>
    <w:rsid w:val="001918E4"/>
    <w:rsid w:val="0019347D"/>
    <w:rsid w:val="00193F06"/>
    <w:rsid w:val="00197634"/>
    <w:rsid w:val="001A48A9"/>
    <w:rsid w:val="001A6AA6"/>
    <w:rsid w:val="001B3675"/>
    <w:rsid w:val="001B4BDD"/>
    <w:rsid w:val="001B72F2"/>
    <w:rsid w:val="001C0F80"/>
    <w:rsid w:val="001C56FC"/>
    <w:rsid w:val="001C74C7"/>
    <w:rsid w:val="001D026B"/>
    <w:rsid w:val="001D0342"/>
    <w:rsid w:val="001D30B9"/>
    <w:rsid w:val="001D4679"/>
    <w:rsid w:val="001D6E44"/>
    <w:rsid w:val="001D7CF0"/>
    <w:rsid w:val="001E0261"/>
    <w:rsid w:val="001E0DD6"/>
    <w:rsid w:val="001E1F95"/>
    <w:rsid w:val="001E693F"/>
    <w:rsid w:val="001E6E42"/>
    <w:rsid w:val="001F01C3"/>
    <w:rsid w:val="001F4025"/>
    <w:rsid w:val="001F4BB8"/>
    <w:rsid w:val="001F6C00"/>
    <w:rsid w:val="001F70B7"/>
    <w:rsid w:val="001F751B"/>
    <w:rsid w:val="00201B91"/>
    <w:rsid w:val="002021BA"/>
    <w:rsid w:val="00202882"/>
    <w:rsid w:val="002029D1"/>
    <w:rsid w:val="00202B7E"/>
    <w:rsid w:val="00203EA0"/>
    <w:rsid w:val="00210544"/>
    <w:rsid w:val="00226BFE"/>
    <w:rsid w:val="002334DF"/>
    <w:rsid w:val="00235BD5"/>
    <w:rsid w:val="002363B7"/>
    <w:rsid w:val="002364ED"/>
    <w:rsid w:val="002364FB"/>
    <w:rsid w:val="00246C84"/>
    <w:rsid w:val="002470C6"/>
    <w:rsid w:val="00252F99"/>
    <w:rsid w:val="00253E49"/>
    <w:rsid w:val="00254C99"/>
    <w:rsid w:val="002576DD"/>
    <w:rsid w:val="002601FE"/>
    <w:rsid w:val="00263827"/>
    <w:rsid w:val="002651D5"/>
    <w:rsid w:val="00267090"/>
    <w:rsid w:val="00270122"/>
    <w:rsid w:val="00273CCD"/>
    <w:rsid w:val="002778B7"/>
    <w:rsid w:val="002801AF"/>
    <w:rsid w:val="00280759"/>
    <w:rsid w:val="00281C27"/>
    <w:rsid w:val="00282A94"/>
    <w:rsid w:val="00283E64"/>
    <w:rsid w:val="002843AC"/>
    <w:rsid w:val="00285C45"/>
    <w:rsid w:val="0029030A"/>
    <w:rsid w:val="00291338"/>
    <w:rsid w:val="002A05BB"/>
    <w:rsid w:val="002A28D3"/>
    <w:rsid w:val="002A3A90"/>
    <w:rsid w:val="002A4D42"/>
    <w:rsid w:val="002A510A"/>
    <w:rsid w:val="002A5292"/>
    <w:rsid w:val="002A544D"/>
    <w:rsid w:val="002B236D"/>
    <w:rsid w:val="002B630E"/>
    <w:rsid w:val="002C045C"/>
    <w:rsid w:val="002C079F"/>
    <w:rsid w:val="002C4DF4"/>
    <w:rsid w:val="002D26EF"/>
    <w:rsid w:val="002D42E3"/>
    <w:rsid w:val="002D4360"/>
    <w:rsid w:val="002D5B71"/>
    <w:rsid w:val="002D63A9"/>
    <w:rsid w:val="002D7476"/>
    <w:rsid w:val="002D77B4"/>
    <w:rsid w:val="002E3987"/>
    <w:rsid w:val="002F201F"/>
    <w:rsid w:val="002F618A"/>
    <w:rsid w:val="002F7007"/>
    <w:rsid w:val="002F7ECC"/>
    <w:rsid w:val="00301455"/>
    <w:rsid w:val="00301585"/>
    <w:rsid w:val="00301E7C"/>
    <w:rsid w:val="003033D0"/>
    <w:rsid w:val="0030372D"/>
    <w:rsid w:val="00305F82"/>
    <w:rsid w:val="00307473"/>
    <w:rsid w:val="00307B7D"/>
    <w:rsid w:val="0031785E"/>
    <w:rsid w:val="00320D9C"/>
    <w:rsid w:val="00322235"/>
    <w:rsid w:val="003246B5"/>
    <w:rsid w:val="00326FF5"/>
    <w:rsid w:val="00332FB0"/>
    <w:rsid w:val="003360F4"/>
    <w:rsid w:val="00341D72"/>
    <w:rsid w:val="00342164"/>
    <w:rsid w:val="00342206"/>
    <w:rsid w:val="003450D5"/>
    <w:rsid w:val="00345E1A"/>
    <w:rsid w:val="0035031F"/>
    <w:rsid w:val="00350D76"/>
    <w:rsid w:val="003516C5"/>
    <w:rsid w:val="00351986"/>
    <w:rsid w:val="00351A51"/>
    <w:rsid w:val="00353E1D"/>
    <w:rsid w:val="003561A7"/>
    <w:rsid w:val="00360661"/>
    <w:rsid w:val="00361179"/>
    <w:rsid w:val="00367558"/>
    <w:rsid w:val="003742AA"/>
    <w:rsid w:val="00375D8B"/>
    <w:rsid w:val="00384EBB"/>
    <w:rsid w:val="00385053"/>
    <w:rsid w:val="00385D59"/>
    <w:rsid w:val="00386A9F"/>
    <w:rsid w:val="00387930"/>
    <w:rsid w:val="00387B54"/>
    <w:rsid w:val="003917B1"/>
    <w:rsid w:val="00391B14"/>
    <w:rsid w:val="00394E82"/>
    <w:rsid w:val="00395B65"/>
    <w:rsid w:val="00395EAE"/>
    <w:rsid w:val="003A6078"/>
    <w:rsid w:val="003B0793"/>
    <w:rsid w:val="003B24DE"/>
    <w:rsid w:val="003C2101"/>
    <w:rsid w:val="003C45D1"/>
    <w:rsid w:val="003C4E5C"/>
    <w:rsid w:val="003C68CF"/>
    <w:rsid w:val="003C7AA3"/>
    <w:rsid w:val="003C7B9B"/>
    <w:rsid w:val="003D14A8"/>
    <w:rsid w:val="003D3DB9"/>
    <w:rsid w:val="003D453D"/>
    <w:rsid w:val="003D4795"/>
    <w:rsid w:val="003D59C1"/>
    <w:rsid w:val="003D5B99"/>
    <w:rsid w:val="003D6BDA"/>
    <w:rsid w:val="003E080B"/>
    <w:rsid w:val="003E0D64"/>
    <w:rsid w:val="003E4986"/>
    <w:rsid w:val="003E6AC8"/>
    <w:rsid w:val="003E6DC5"/>
    <w:rsid w:val="003F0500"/>
    <w:rsid w:val="004055D1"/>
    <w:rsid w:val="00406E56"/>
    <w:rsid w:val="0040777B"/>
    <w:rsid w:val="00407E10"/>
    <w:rsid w:val="00410B69"/>
    <w:rsid w:val="00410ED6"/>
    <w:rsid w:val="0041114B"/>
    <w:rsid w:val="004220B2"/>
    <w:rsid w:val="00423016"/>
    <w:rsid w:val="004252B6"/>
    <w:rsid w:val="00426E30"/>
    <w:rsid w:val="0043301E"/>
    <w:rsid w:val="00433E32"/>
    <w:rsid w:val="00433F29"/>
    <w:rsid w:val="00434EF1"/>
    <w:rsid w:val="00435002"/>
    <w:rsid w:val="004356F4"/>
    <w:rsid w:val="00436197"/>
    <w:rsid w:val="0043773E"/>
    <w:rsid w:val="00440973"/>
    <w:rsid w:val="00447934"/>
    <w:rsid w:val="004500A3"/>
    <w:rsid w:val="00452109"/>
    <w:rsid w:val="00452D70"/>
    <w:rsid w:val="0045440D"/>
    <w:rsid w:val="00461397"/>
    <w:rsid w:val="00471B25"/>
    <w:rsid w:val="00473BE1"/>
    <w:rsid w:val="00475D2F"/>
    <w:rsid w:val="0048053C"/>
    <w:rsid w:val="004810FB"/>
    <w:rsid w:val="00481DC8"/>
    <w:rsid w:val="00482616"/>
    <w:rsid w:val="00482FE7"/>
    <w:rsid w:val="00483410"/>
    <w:rsid w:val="00483608"/>
    <w:rsid w:val="00483BFE"/>
    <w:rsid w:val="004846BE"/>
    <w:rsid w:val="004865C1"/>
    <w:rsid w:val="00492DB9"/>
    <w:rsid w:val="004935C0"/>
    <w:rsid w:val="00495332"/>
    <w:rsid w:val="004979A9"/>
    <w:rsid w:val="004A1209"/>
    <w:rsid w:val="004A185F"/>
    <w:rsid w:val="004A20FB"/>
    <w:rsid w:val="004A390F"/>
    <w:rsid w:val="004A51D7"/>
    <w:rsid w:val="004A6893"/>
    <w:rsid w:val="004A7163"/>
    <w:rsid w:val="004B3A62"/>
    <w:rsid w:val="004B4823"/>
    <w:rsid w:val="004B52C2"/>
    <w:rsid w:val="004B7957"/>
    <w:rsid w:val="004C084C"/>
    <w:rsid w:val="004C3C27"/>
    <w:rsid w:val="004C70ED"/>
    <w:rsid w:val="004C7187"/>
    <w:rsid w:val="004D1184"/>
    <w:rsid w:val="004E19E5"/>
    <w:rsid w:val="004E37BB"/>
    <w:rsid w:val="004E45FC"/>
    <w:rsid w:val="004E51DC"/>
    <w:rsid w:val="004E71FB"/>
    <w:rsid w:val="004F5660"/>
    <w:rsid w:val="004F735A"/>
    <w:rsid w:val="0050220D"/>
    <w:rsid w:val="005036A1"/>
    <w:rsid w:val="00506D48"/>
    <w:rsid w:val="00511210"/>
    <w:rsid w:val="005116B3"/>
    <w:rsid w:val="0051307D"/>
    <w:rsid w:val="0051327D"/>
    <w:rsid w:val="005136F5"/>
    <w:rsid w:val="00515FCB"/>
    <w:rsid w:val="00517C8F"/>
    <w:rsid w:val="0052143D"/>
    <w:rsid w:val="00525C39"/>
    <w:rsid w:val="00526A82"/>
    <w:rsid w:val="00530466"/>
    <w:rsid w:val="00531C73"/>
    <w:rsid w:val="00532A6B"/>
    <w:rsid w:val="00540FA7"/>
    <w:rsid w:val="00541A42"/>
    <w:rsid w:val="00545A33"/>
    <w:rsid w:val="0054630B"/>
    <w:rsid w:val="0054639B"/>
    <w:rsid w:val="005475F5"/>
    <w:rsid w:val="00547DE0"/>
    <w:rsid w:val="005506F4"/>
    <w:rsid w:val="0055101E"/>
    <w:rsid w:val="00551E76"/>
    <w:rsid w:val="005565D5"/>
    <w:rsid w:val="00556D7B"/>
    <w:rsid w:val="005601D1"/>
    <w:rsid w:val="0056423F"/>
    <w:rsid w:val="005670EE"/>
    <w:rsid w:val="00571584"/>
    <w:rsid w:val="00573565"/>
    <w:rsid w:val="00574432"/>
    <w:rsid w:val="00575037"/>
    <w:rsid w:val="005755F3"/>
    <w:rsid w:val="00575627"/>
    <w:rsid w:val="005807FA"/>
    <w:rsid w:val="0058159D"/>
    <w:rsid w:val="005830B5"/>
    <w:rsid w:val="005854CD"/>
    <w:rsid w:val="005872DE"/>
    <w:rsid w:val="00590EE3"/>
    <w:rsid w:val="005976BE"/>
    <w:rsid w:val="005A2C96"/>
    <w:rsid w:val="005A6024"/>
    <w:rsid w:val="005B27AC"/>
    <w:rsid w:val="005B28DF"/>
    <w:rsid w:val="005B31A2"/>
    <w:rsid w:val="005C1911"/>
    <w:rsid w:val="005C4A85"/>
    <w:rsid w:val="005D1996"/>
    <w:rsid w:val="005D40B8"/>
    <w:rsid w:val="005D5A18"/>
    <w:rsid w:val="005E0E2D"/>
    <w:rsid w:val="005E143A"/>
    <w:rsid w:val="005F1ECC"/>
    <w:rsid w:val="005F4596"/>
    <w:rsid w:val="005F63BC"/>
    <w:rsid w:val="006049DD"/>
    <w:rsid w:val="00605312"/>
    <w:rsid w:val="00605336"/>
    <w:rsid w:val="0060569A"/>
    <w:rsid w:val="00612144"/>
    <w:rsid w:val="00612D22"/>
    <w:rsid w:val="00613D17"/>
    <w:rsid w:val="00613D7F"/>
    <w:rsid w:val="006141BD"/>
    <w:rsid w:val="00615B80"/>
    <w:rsid w:val="006236F8"/>
    <w:rsid w:val="0062693F"/>
    <w:rsid w:val="00630B7D"/>
    <w:rsid w:val="00631036"/>
    <w:rsid w:val="00633244"/>
    <w:rsid w:val="00634802"/>
    <w:rsid w:val="0063480B"/>
    <w:rsid w:val="00641F98"/>
    <w:rsid w:val="00642FA4"/>
    <w:rsid w:val="00644500"/>
    <w:rsid w:val="006456D0"/>
    <w:rsid w:val="00645918"/>
    <w:rsid w:val="006463D3"/>
    <w:rsid w:val="006532BB"/>
    <w:rsid w:val="00655567"/>
    <w:rsid w:val="006600A4"/>
    <w:rsid w:val="00661AB4"/>
    <w:rsid w:val="006654A3"/>
    <w:rsid w:val="00667082"/>
    <w:rsid w:val="00670CFE"/>
    <w:rsid w:val="0067165C"/>
    <w:rsid w:val="00672713"/>
    <w:rsid w:val="00672F34"/>
    <w:rsid w:val="006740BC"/>
    <w:rsid w:val="00676069"/>
    <w:rsid w:val="00676B82"/>
    <w:rsid w:val="00681142"/>
    <w:rsid w:val="00684743"/>
    <w:rsid w:val="0068497F"/>
    <w:rsid w:val="0068620A"/>
    <w:rsid w:val="00693D34"/>
    <w:rsid w:val="00694BFA"/>
    <w:rsid w:val="006A1B8B"/>
    <w:rsid w:val="006A24EE"/>
    <w:rsid w:val="006A32C9"/>
    <w:rsid w:val="006A3EB6"/>
    <w:rsid w:val="006B03CB"/>
    <w:rsid w:val="006B4144"/>
    <w:rsid w:val="006B524F"/>
    <w:rsid w:val="006B73F9"/>
    <w:rsid w:val="006C03A7"/>
    <w:rsid w:val="006C114A"/>
    <w:rsid w:val="006C11FD"/>
    <w:rsid w:val="006C679C"/>
    <w:rsid w:val="006D1271"/>
    <w:rsid w:val="006D18D9"/>
    <w:rsid w:val="006D1F28"/>
    <w:rsid w:val="006D3C4B"/>
    <w:rsid w:val="006D7C03"/>
    <w:rsid w:val="006E0052"/>
    <w:rsid w:val="006E2CE8"/>
    <w:rsid w:val="006E4007"/>
    <w:rsid w:val="006E4D47"/>
    <w:rsid w:val="006E5601"/>
    <w:rsid w:val="006F1006"/>
    <w:rsid w:val="006F57FB"/>
    <w:rsid w:val="006F5B56"/>
    <w:rsid w:val="006F7EF4"/>
    <w:rsid w:val="007029D1"/>
    <w:rsid w:val="00703D91"/>
    <w:rsid w:val="00703ED7"/>
    <w:rsid w:val="00706A20"/>
    <w:rsid w:val="00706AAA"/>
    <w:rsid w:val="0071086F"/>
    <w:rsid w:val="00711D4F"/>
    <w:rsid w:val="007156A3"/>
    <w:rsid w:val="00720086"/>
    <w:rsid w:val="00721383"/>
    <w:rsid w:val="00721DA4"/>
    <w:rsid w:val="007236DE"/>
    <w:rsid w:val="00723AB0"/>
    <w:rsid w:val="00724666"/>
    <w:rsid w:val="00726EB7"/>
    <w:rsid w:val="00732618"/>
    <w:rsid w:val="00737B52"/>
    <w:rsid w:val="00740831"/>
    <w:rsid w:val="00740C45"/>
    <w:rsid w:val="00743B87"/>
    <w:rsid w:val="00743D31"/>
    <w:rsid w:val="00743D93"/>
    <w:rsid w:val="007444E2"/>
    <w:rsid w:val="007478F1"/>
    <w:rsid w:val="007479E2"/>
    <w:rsid w:val="0075454C"/>
    <w:rsid w:val="007564F0"/>
    <w:rsid w:val="007574F8"/>
    <w:rsid w:val="007613B4"/>
    <w:rsid w:val="00761646"/>
    <w:rsid w:val="007627BC"/>
    <w:rsid w:val="007631E5"/>
    <w:rsid w:val="00767070"/>
    <w:rsid w:val="00770215"/>
    <w:rsid w:val="0077089C"/>
    <w:rsid w:val="00770ACB"/>
    <w:rsid w:val="0077401B"/>
    <w:rsid w:val="00774A2C"/>
    <w:rsid w:val="00774D7D"/>
    <w:rsid w:val="007754AD"/>
    <w:rsid w:val="0077572F"/>
    <w:rsid w:val="00780EB2"/>
    <w:rsid w:val="007824A7"/>
    <w:rsid w:val="00783AF7"/>
    <w:rsid w:val="00784670"/>
    <w:rsid w:val="00786E5F"/>
    <w:rsid w:val="00790FB1"/>
    <w:rsid w:val="00791FBB"/>
    <w:rsid w:val="00793212"/>
    <w:rsid w:val="007934EB"/>
    <w:rsid w:val="00794262"/>
    <w:rsid w:val="00795FBF"/>
    <w:rsid w:val="00796ADF"/>
    <w:rsid w:val="0079739F"/>
    <w:rsid w:val="007A3A05"/>
    <w:rsid w:val="007A4624"/>
    <w:rsid w:val="007A4F60"/>
    <w:rsid w:val="007A6FCC"/>
    <w:rsid w:val="007B17DA"/>
    <w:rsid w:val="007B18E2"/>
    <w:rsid w:val="007B1DB3"/>
    <w:rsid w:val="007B545A"/>
    <w:rsid w:val="007B655C"/>
    <w:rsid w:val="007B67D2"/>
    <w:rsid w:val="007C097E"/>
    <w:rsid w:val="007C37C3"/>
    <w:rsid w:val="007C4590"/>
    <w:rsid w:val="007C5996"/>
    <w:rsid w:val="007C7FC8"/>
    <w:rsid w:val="007D2A96"/>
    <w:rsid w:val="007D38D8"/>
    <w:rsid w:val="007E0093"/>
    <w:rsid w:val="007E38A9"/>
    <w:rsid w:val="007E3A90"/>
    <w:rsid w:val="007E45E1"/>
    <w:rsid w:val="007E60E0"/>
    <w:rsid w:val="007E74E0"/>
    <w:rsid w:val="007F0B35"/>
    <w:rsid w:val="007F1EB7"/>
    <w:rsid w:val="007F3D54"/>
    <w:rsid w:val="007F3E40"/>
    <w:rsid w:val="007F7E23"/>
    <w:rsid w:val="00800761"/>
    <w:rsid w:val="00803293"/>
    <w:rsid w:val="00804FA7"/>
    <w:rsid w:val="008059E2"/>
    <w:rsid w:val="00806D3E"/>
    <w:rsid w:val="00810AF6"/>
    <w:rsid w:val="00811C92"/>
    <w:rsid w:val="00812BFC"/>
    <w:rsid w:val="00815649"/>
    <w:rsid w:val="00816B39"/>
    <w:rsid w:val="00817251"/>
    <w:rsid w:val="00817A1B"/>
    <w:rsid w:val="008202E6"/>
    <w:rsid w:val="00821D20"/>
    <w:rsid w:val="0082259D"/>
    <w:rsid w:val="00826AE1"/>
    <w:rsid w:val="00827303"/>
    <w:rsid w:val="0083154E"/>
    <w:rsid w:val="00833C9B"/>
    <w:rsid w:val="00835828"/>
    <w:rsid w:val="00841DF6"/>
    <w:rsid w:val="00843E36"/>
    <w:rsid w:val="00850F82"/>
    <w:rsid w:val="008510B5"/>
    <w:rsid w:val="00851349"/>
    <w:rsid w:val="0085514F"/>
    <w:rsid w:val="00855647"/>
    <w:rsid w:val="00861146"/>
    <w:rsid w:val="00861981"/>
    <w:rsid w:val="00861B02"/>
    <w:rsid w:val="008663D0"/>
    <w:rsid w:val="0086746E"/>
    <w:rsid w:val="00867AEC"/>
    <w:rsid w:val="00870E1F"/>
    <w:rsid w:val="00871B47"/>
    <w:rsid w:val="00875B8F"/>
    <w:rsid w:val="00876CE8"/>
    <w:rsid w:val="008811DD"/>
    <w:rsid w:val="008819C1"/>
    <w:rsid w:val="008824FF"/>
    <w:rsid w:val="008848C8"/>
    <w:rsid w:val="00890F5B"/>
    <w:rsid w:val="008910B0"/>
    <w:rsid w:val="00893E0A"/>
    <w:rsid w:val="00895247"/>
    <w:rsid w:val="00895E9A"/>
    <w:rsid w:val="00897ECC"/>
    <w:rsid w:val="008A1D59"/>
    <w:rsid w:val="008B06BD"/>
    <w:rsid w:val="008B3B04"/>
    <w:rsid w:val="008B4082"/>
    <w:rsid w:val="008B7F4A"/>
    <w:rsid w:val="008C0B49"/>
    <w:rsid w:val="008C2669"/>
    <w:rsid w:val="008C3454"/>
    <w:rsid w:val="008C3EF6"/>
    <w:rsid w:val="008C3FDA"/>
    <w:rsid w:val="008C473E"/>
    <w:rsid w:val="008C5406"/>
    <w:rsid w:val="008C57C3"/>
    <w:rsid w:val="008D05D7"/>
    <w:rsid w:val="008D1968"/>
    <w:rsid w:val="008D24E5"/>
    <w:rsid w:val="008D2C9A"/>
    <w:rsid w:val="008E4CD5"/>
    <w:rsid w:val="008F0DD0"/>
    <w:rsid w:val="008F31E4"/>
    <w:rsid w:val="008F3A1E"/>
    <w:rsid w:val="008F48A0"/>
    <w:rsid w:val="008F6035"/>
    <w:rsid w:val="008F71DB"/>
    <w:rsid w:val="00902C1F"/>
    <w:rsid w:val="009037A6"/>
    <w:rsid w:val="00903DE7"/>
    <w:rsid w:val="00905FB6"/>
    <w:rsid w:val="00906FC6"/>
    <w:rsid w:val="00907D74"/>
    <w:rsid w:val="009106A0"/>
    <w:rsid w:val="00911099"/>
    <w:rsid w:val="00911486"/>
    <w:rsid w:val="00912987"/>
    <w:rsid w:val="009136B9"/>
    <w:rsid w:val="00914DDD"/>
    <w:rsid w:val="00914EFB"/>
    <w:rsid w:val="0092233B"/>
    <w:rsid w:val="00924438"/>
    <w:rsid w:val="00927343"/>
    <w:rsid w:val="00927ABA"/>
    <w:rsid w:val="009301A8"/>
    <w:rsid w:val="009303D3"/>
    <w:rsid w:val="009314E3"/>
    <w:rsid w:val="009370BF"/>
    <w:rsid w:val="00940D2E"/>
    <w:rsid w:val="0094451D"/>
    <w:rsid w:val="00945306"/>
    <w:rsid w:val="00946BF0"/>
    <w:rsid w:val="00952A1F"/>
    <w:rsid w:val="009538E5"/>
    <w:rsid w:val="009564DF"/>
    <w:rsid w:val="009568EE"/>
    <w:rsid w:val="00956938"/>
    <w:rsid w:val="00957538"/>
    <w:rsid w:val="00966228"/>
    <w:rsid w:val="00967CC7"/>
    <w:rsid w:val="00980875"/>
    <w:rsid w:val="0098122E"/>
    <w:rsid w:val="00983733"/>
    <w:rsid w:val="0099014D"/>
    <w:rsid w:val="009906E9"/>
    <w:rsid w:val="00992678"/>
    <w:rsid w:val="0099323A"/>
    <w:rsid w:val="009948F3"/>
    <w:rsid w:val="009A070B"/>
    <w:rsid w:val="009A6508"/>
    <w:rsid w:val="009A67FA"/>
    <w:rsid w:val="009A6CF5"/>
    <w:rsid w:val="009B000B"/>
    <w:rsid w:val="009B069F"/>
    <w:rsid w:val="009B7B9D"/>
    <w:rsid w:val="009B7FAF"/>
    <w:rsid w:val="009C0949"/>
    <w:rsid w:val="009C200B"/>
    <w:rsid w:val="009C773B"/>
    <w:rsid w:val="009D01A5"/>
    <w:rsid w:val="009D1CAA"/>
    <w:rsid w:val="009D21E6"/>
    <w:rsid w:val="009D2317"/>
    <w:rsid w:val="009D43EB"/>
    <w:rsid w:val="009D5449"/>
    <w:rsid w:val="009D62CD"/>
    <w:rsid w:val="009D7F8E"/>
    <w:rsid w:val="009E2DD9"/>
    <w:rsid w:val="009E3370"/>
    <w:rsid w:val="009E3FCD"/>
    <w:rsid w:val="009E4335"/>
    <w:rsid w:val="009E4656"/>
    <w:rsid w:val="009E5584"/>
    <w:rsid w:val="009E5F13"/>
    <w:rsid w:val="009E6A36"/>
    <w:rsid w:val="009F1C97"/>
    <w:rsid w:val="009F391A"/>
    <w:rsid w:val="009F71F5"/>
    <w:rsid w:val="009F7CA1"/>
    <w:rsid w:val="00A01DB3"/>
    <w:rsid w:val="00A023E2"/>
    <w:rsid w:val="00A05262"/>
    <w:rsid w:val="00A061B5"/>
    <w:rsid w:val="00A07A83"/>
    <w:rsid w:val="00A07E80"/>
    <w:rsid w:val="00A1150F"/>
    <w:rsid w:val="00A13066"/>
    <w:rsid w:val="00A16D56"/>
    <w:rsid w:val="00A170A0"/>
    <w:rsid w:val="00A2452F"/>
    <w:rsid w:val="00A261FB"/>
    <w:rsid w:val="00A26E53"/>
    <w:rsid w:val="00A27231"/>
    <w:rsid w:val="00A3388D"/>
    <w:rsid w:val="00A33D25"/>
    <w:rsid w:val="00A360E5"/>
    <w:rsid w:val="00A3624A"/>
    <w:rsid w:val="00A36B1F"/>
    <w:rsid w:val="00A36DB6"/>
    <w:rsid w:val="00A37B71"/>
    <w:rsid w:val="00A40357"/>
    <w:rsid w:val="00A42E54"/>
    <w:rsid w:val="00A45CEC"/>
    <w:rsid w:val="00A4748D"/>
    <w:rsid w:val="00A50F03"/>
    <w:rsid w:val="00A5362F"/>
    <w:rsid w:val="00A53910"/>
    <w:rsid w:val="00A54022"/>
    <w:rsid w:val="00A54622"/>
    <w:rsid w:val="00A54DFA"/>
    <w:rsid w:val="00A550F1"/>
    <w:rsid w:val="00A552A0"/>
    <w:rsid w:val="00A5576C"/>
    <w:rsid w:val="00A55F50"/>
    <w:rsid w:val="00A57F8A"/>
    <w:rsid w:val="00A62B6B"/>
    <w:rsid w:val="00A6485E"/>
    <w:rsid w:val="00A67276"/>
    <w:rsid w:val="00A70189"/>
    <w:rsid w:val="00A7418E"/>
    <w:rsid w:val="00A77573"/>
    <w:rsid w:val="00A840C0"/>
    <w:rsid w:val="00A84393"/>
    <w:rsid w:val="00A851E7"/>
    <w:rsid w:val="00A86022"/>
    <w:rsid w:val="00A90B0C"/>
    <w:rsid w:val="00A912B1"/>
    <w:rsid w:val="00A922A5"/>
    <w:rsid w:val="00A933EF"/>
    <w:rsid w:val="00A94D45"/>
    <w:rsid w:val="00A964D0"/>
    <w:rsid w:val="00A96C28"/>
    <w:rsid w:val="00AA117B"/>
    <w:rsid w:val="00AA3279"/>
    <w:rsid w:val="00AA413A"/>
    <w:rsid w:val="00AA433E"/>
    <w:rsid w:val="00AA7933"/>
    <w:rsid w:val="00AB1211"/>
    <w:rsid w:val="00AB155E"/>
    <w:rsid w:val="00AB23AA"/>
    <w:rsid w:val="00AB2501"/>
    <w:rsid w:val="00AB261E"/>
    <w:rsid w:val="00AB41A1"/>
    <w:rsid w:val="00AB5653"/>
    <w:rsid w:val="00AB568B"/>
    <w:rsid w:val="00AB68C3"/>
    <w:rsid w:val="00AC1104"/>
    <w:rsid w:val="00AC180D"/>
    <w:rsid w:val="00AC1D94"/>
    <w:rsid w:val="00AC4B09"/>
    <w:rsid w:val="00AC65FB"/>
    <w:rsid w:val="00AD06C6"/>
    <w:rsid w:val="00AD59B4"/>
    <w:rsid w:val="00AD6493"/>
    <w:rsid w:val="00AD78D0"/>
    <w:rsid w:val="00AE003B"/>
    <w:rsid w:val="00AE2E3C"/>
    <w:rsid w:val="00AE5CBA"/>
    <w:rsid w:val="00AF20EE"/>
    <w:rsid w:val="00AF22A3"/>
    <w:rsid w:val="00AF3F53"/>
    <w:rsid w:val="00AF4C03"/>
    <w:rsid w:val="00AF5794"/>
    <w:rsid w:val="00AF5A1E"/>
    <w:rsid w:val="00B02B8B"/>
    <w:rsid w:val="00B046AC"/>
    <w:rsid w:val="00B04996"/>
    <w:rsid w:val="00B0711F"/>
    <w:rsid w:val="00B10E9D"/>
    <w:rsid w:val="00B11E61"/>
    <w:rsid w:val="00B12654"/>
    <w:rsid w:val="00B1435F"/>
    <w:rsid w:val="00B14D37"/>
    <w:rsid w:val="00B16867"/>
    <w:rsid w:val="00B17082"/>
    <w:rsid w:val="00B212DC"/>
    <w:rsid w:val="00B21CEB"/>
    <w:rsid w:val="00B23423"/>
    <w:rsid w:val="00B257F7"/>
    <w:rsid w:val="00B25AD8"/>
    <w:rsid w:val="00B31AF1"/>
    <w:rsid w:val="00B31D78"/>
    <w:rsid w:val="00B32EBD"/>
    <w:rsid w:val="00B333AD"/>
    <w:rsid w:val="00B336A1"/>
    <w:rsid w:val="00B4192E"/>
    <w:rsid w:val="00B41CDB"/>
    <w:rsid w:val="00B42151"/>
    <w:rsid w:val="00B4672A"/>
    <w:rsid w:val="00B46E75"/>
    <w:rsid w:val="00B47C15"/>
    <w:rsid w:val="00B5106E"/>
    <w:rsid w:val="00B51894"/>
    <w:rsid w:val="00B51C9B"/>
    <w:rsid w:val="00B53FB2"/>
    <w:rsid w:val="00B57C83"/>
    <w:rsid w:val="00B657A2"/>
    <w:rsid w:val="00B6652F"/>
    <w:rsid w:val="00B70BA1"/>
    <w:rsid w:val="00B737BC"/>
    <w:rsid w:val="00B73C09"/>
    <w:rsid w:val="00B74F2C"/>
    <w:rsid w:val="00B76DEC"/>
    <w:rsid w:val="00B82D86"/>
    <w:rsid w:val="00B83F08"/>
    <w:rsid w:val="00B84D63"/>
    <w:rsid w:val="00B84F16"/>
    <w:rsid w:val="00B902F4"/>
    <w:rsid w:val="00B91171"/>
    <w:rsid w:val="00B914F9"/>
    <w:rsid w:val="00B917D5"/>
    <w:rsid w:val="00B91DC2"/>
    <w:rsid w:val="00B92D87"/>
    <w:rsid w:val="00B94F3E"/>
    <w:rsid w:val="00B963DC"/>
    <w:rsid w:val="00BA1E2C"/>
    <w:rsid w:val="00BA2F76"/>
    <w:rsid w:val="00BA6A14"/>
    <w:rsid w:val="00BB1C10"/>
    <w:rsid w:val="00BB2712"/>
    <w:rsid w:val="00BB2B93"/>
    <w:rsid w:val="00BC0D30"/>
    <w:rsid w:val="00BC38D5"/>
    <w:rsid w:val="00BC3C8F"/>
    <w:rsid w:val="00BD0794"/>
    <w:rsid w:val="00BD1F7E"/>
    <w:rsid w:val="00BD411C"/>
    <w:rsid w:val="00BD4310"/>
    <w:rsid w:val="00BE3678"/>
    <w:rsid w:val="00BE7AB4"/>
    <w:rsid w:val="00BF093D"/>
    <w:rsid w:val="00BF1E23"/>
    <w:rsid w:val="00BF2874"/>
    <w:rsid w:val="00BF343B"/>
    <w:rsid w:val="00C010B6"/>
    <w:rsid w:val="00C03F86"/>
    <w:rsid w:val="00C045A0"/>
    <w:rsid w:val="00C07310"/>
    <w:rsid w:val="00C148EF"/>
    <w:rsid w:val="00C20272"/>
    <w:rsid w:val="00C22DCD"/>
    <w:rsid w:val="00C324E1"/>
    <w:rsid w:val="00C3661C"/>
    <w:rsid w:val="00C40BB5"/>
    <w:rsid w:val="00C40E34"/>
    <w:rsid w:val="00C429C1"/>
    <w:rsid w:val="00C4388A"/>
    <w:rsid w:val="00C43D56"/>
    <w:rsid w:val="00C44496"/>
    <w:rsid w:val="00C45B42"/>
    <w:rsid w:val="00C463BE"/>
    <w:rsid w:val="00C504AE"/>
    <w:rsid w:val="00C51AD0"/>
    <w:rsid w:val="00C53AE6"/>
    <w:rsid w:val="00C56F40"/>
    <w:rsid w:val="00C57363"/>
    <w:rsid w:val="00C62200"/>
    <w:rsid w:val="00C62E57"/>
    <w:rsid w:val="00C63868"/>
    <w:rsid w:val="00C645A9"/>
    <w:rsid w:val="00C7563A"/>
    <w:rsid w:val="00C80D0F"/>
    <w:rsid w:val="00C845CD"/>
    <w:rsid w:val="00C8761E"/>
    <w:rsid w:val="00C90ABB"/>
    <w:rsid w:val="00C92822"/>
    <w:rsid w:val="00C95AD0"/>
    <w:rsid w:val="00C97E71"/>
    <w:rsid w:val="00CA0005"/>
    <w:rsid w:val="00CA10CC"/>
    <w:rsid w:val="00CA4286"/>
    <w:rsid w:val="00CA47CA"/>
    <w:rsid w:val="00CA5CD9"/>
    <w:rsid w:val="00CA6343"/>
    <w:rsid w:val="00CB3EED"/>
    <w:rsid w:val="00CB71FD"/>
    <w:rsid w:val="00CB7A56"/>
    <w:rsid w:val="00CC53A9"/>
    <w:rsid w:val="00CC7727"/>
    <w:rsid w:val="00CD2F72"/>
    <w:rsid w:val="00CD317D"/>
    <w:rsid w:val="00CD6821"/>
    <w:rsid w:val="00CD75EB"/>
    <w:rsid w:val="00CD7C84"/>
    <w:rsid w:val="00CE04B3"/>
    <w:rsid w:val="00CE1488"/>
    <w:rsid w:val="00CE3DE0"/>
    <w:rsid w:val="00CE4567"/>
    <w:rsid w:val="00CE5D21"/>
    <w:rsid w:val="00CF2AB6"/>
    <w:rsid w:val="00CF311A"/>
    <w:rsid w:val="00CF32B5"/>
    <w:rsid w:val="00CF5822"/>
    <w:rsid w:val="00CF7FD1"/>
    <w:rsid w:val="00D00DD1"/>
    <w:rsid w:val="00D02D58"/>
    <w:rsid w:val="00D03BFE"/>
    <w:rsid w:val="00D061FA"/>
    <w:rsid w:val="00D07135"/>
    <w:rsid w:val="00D07914"/>
    <w:rsid w:val="00D13418"/>
    <w:rsid w:val="00D14D0F"/>
    <w:rsid w:val="00D14D86"/>
    <w:rsid w:val="00D165AA"/>
    <w:rsid w:val="00D22E9F"/>
    <w:rsid w:val="00D273D0"/>
    <w:rsid w:val="00D32AFA"/>
    <w:rsid w:val="00D33583"/>
    <w:rsid w:val="00D34470"/>
    <w:rsid w:val="00D40B2E"/>
    <w:rsid w:val="00D419F2"/>
    <w:rsid w:val="00D43470"/>
    <w:rsid w:val="00D46989"/>
    <w:rsid w:val="00D47C61"/>
    <w:rsid w:val="00D52735"/>
    <w:rsid w:val="00D52DC3"/>
    <w:rsid w:val="00D52E50"/>
    <w:rsid w:val="00D57BB6"/>
    <w:rsid w:val="00D615A2"/>
    <w:rsid w:val="00D62B50"/>
    <w:rsid w:val="00D633FB"/>
    <w:rsid w:val="00D63998"/>
    <w:rsid w:val="00D65419"/>
    <w:rsid w:val="00D67828"/>
    <w:rsid w:val="00D67FF7"/>
    <w:rsid w:val="00D71D4F"/>
    <w:rsid w:val="00D7437C"/>
    <w:rsid w:val="00D7490F"/>
    <w:rsid w:val="00D77CAD"/>
    <w:rsid w:val="00D83934"/>
    <w:rsid w:val="00D86D26"/>
    <w:rsid w:val="00D91583"/>
    <w:rsid w:val="00D92AB9"/>
    <w:rsid w:val="00D935DD"/>
    <w:rsid w:val="00D94D76"/>
    <w:rsid w:val="00D95A30"/>
    <w:rsid w:val="00D95E3B"/>
    <w:rsid w:val="00D96F2E"/>
    <w:rsid w:val="00D97108"/>
    <w:rsid w:val="00DA4115"/>
    <w:rsid w:val="00DA514C"/>
    <w:rsid w:val="00DA7B75"/>
    <w:rsid w:val="00DB1281"/>
    <w:rsid w:val="00DB1500"/>
    <w:rsid w:val="00DB160E"/>
    <w:rsid w:val="00DB1CBB"/>
    <w:rsid w:val="00DB42A7"/>
    <w:rsid w:val="00DB6DB4"/>
    <w:rsid w:val="00DB700C"/>
    <w:rsid w:val="00DC13B1"/>
    <w:rsid w:val="00DC1580"/>
    <w:rsid w:val="00DC274E"/>
    <w:rsid w:val="00DC3614"/>
    <w:rsid w:val="00DC7535"/>
    <w:rsid w:val="00DD250B"/>
    <w:rsid w:val="00DD39C1"/>
    <w:rsid w:val="00DD672C"/>
    <w:rsid w:val="00DD7EF2"/>
    <w:rsid w:val="00DE0675"/>
    <w:rsid w:val="00DE0F9A"/>
    <w:rsid w:val="00DE10B9"/>
    <w:rsid w:val="00DE3891"/>
    <w:rsid w:val="00DE7D33"/>
    <w:rsid w:val="00DF0AE9"/>
    <w:rsid w:val="00DF0F98"/>
    <w:rsid w:val="00DF61B4"/>
    <w:rsid w:val="00E00F39"/>
    <w:rsid w:val="00E01983"/>
    <w:rsid w:val="00E02B3F"/>
    <w:rsid w:val="00E042D2"/>
    <w:rsid w:val="00E0458A"/>
    <w:rsid w:val="00E057D1"/>
    <w:rsid w:val="00E06186"/>
    <w:rsid w:val="00E062BD"/>
    <w:rsid w:val="00E111A4"/>
    <w:rsid w:val="00E11B56"/>
    <w:rsid w:val="00E12BF1"/>
    <w:rsid w:val="00E16022"/>
    <w:rsid w:val="00E16D22"/>
    <w:rsid w:val="00E16DE3"/>
    <w:rsid w:val="00E2076A"/>
    <w:rsid w:val="00E21CAD"/>
    <w:rsid w:val="00E2280A"/>
    <w:rsid w:val="00E25D79"/>
    <w:rsid w:val="00E303D6"/>
    <w:rsid w:val="00E3338D"/>
    <w:rsid w:val="00E3392E"/>
    <w:rsid w:val="00E4454E"/>
    <w:rsid w:val="00E451A9"/>
    <w:rsid w:val="00E4596C"/>
    <w:rsid w:val="00E50FFA"/>
    <w:rsid w:val="00E5264A"/>
    <w:rsid w:val="00E535C6"/>
    <w:rsid w:val="00E53B38"/>
    <w:rsid w:val="00E544D2"/>
    <w:rsid w:val="00E64849"/>
    <w:rsid w:val="00E65B54"/>
    <w:rsid w:val="00E65C81"/>
    <w:rsid w:val="00E6796D"/>
    <w:rsid w:val="00E72AEA"/>
    <w:rsid w:val="00E75ACF"/>
    <w:rsid w:val="00E76B7E"/>
    <w:rsid w:val="00E80A60"/>
    <w:rsid w:val="00E8153B"/>
    <w:rsid w:val="00E81D9C"/>
    <w:rsid w:val="00E8308A"/>
    <w:rsid w:val="00E8325A"/>
    <w:rsid w:val="00E85664"/>
    <w:rsid w:val="00E85B2D"/>
    <w:rsid w:val="00E873F4"/>
    <w:rsid w:val="00E93465"/>
    <w:rsid w:val="00E9604F"/>
    <w:rsid w:val="00EA0B70"/>
    <w:rsid w:val="00EA1402"/>
    <w:rsid w:val="00EA18C0"/>
    <w:rsid w:val="00EA37B6"/>
    <w:rsid w:val="00EA3FC7"/>
    <w:rsid w:val="00EA4B76"/>
    <w:rsid w:val="00EA6741"/>
    <w:rsid w:val="00EA741B"/>
    <w:rsid w:val="00EA7C2A"/>
    <w:rsid w:val="00EB03DA"/>
    <w:rsid w:val="00EB0C55"/>
    <w:rsid w:val="00EB1C52"/>
    <w:rsid w:val="00EB3D86"/>
    <w:rsid w:val="00EB4DCF"/>
    <w:rsid w:val="00EB561D"/>
    <w:rsid w:val="00EC0CE5"/>
    <w:rsid w:val="00EC2351"/>
    <w:rsid w:val="00EC7653"/>
    <w:rsid w:val="00ED2DDD"/>
    <w:rsid w:val="00ED307B"/>
    <w:rsid w:val="00ED6E5D"/>
    <w:rsid w:val="00ED6E78"/>
    <w:rsid w:val="00EE011F"/>
    <w:rsid w:val="00EE1264"/>
    <w:rsid w:val="00EE1D50"/>
    <w:rsid w:val="00EE5AD1"/>
    <w:rsid w:val="00EE5AD5"/>
    <w:rsid w:val="00EF183B"/>
    <w:rsid w:val="00EF324A"/>
    <w:rsid w:val="00EF5DB3"/>
    <w:rsid w:val="00EF5DFC"/>
    <w:rsid w:val="00EF7D9E"/>
    <w:rsid w:val="00F008CA"/>
    <w:rsid w:val="00F012C8"/>
    <w:rsid w:val="00F01EBA"/>
    <w:rsid w:val="00F061A5"/>
    <w:rsid w:val="00F07D7B"/>
    <w:rsid w:val="00F11628"/>
    <w:rsid w:val="00F11AAB"/>
    <w:rsid w:val="00F11DE0"/>
    <w:rsid w:val="00F123A1"/>
    <w:rsid w:val="00F1523F"/>
    <w:rsid w:val="00F22A72"/>
    <w:rsid w:val="00F252BF"/>
    <w:rsid w:val="00F26433"/>
    <w:rsid w:val="00F31527"/>
    <w:rsid w:val="00F35005"/>
    <w:rsid w:val="00F374BD"/>
    <w:rsid w:val="00F376C4"/>
    <w:rsid w:val="00F37B91"/>
    <w:rsid w:val="00F462CB"/>
    <w:rsid w:val="00F46A2C"/>
    <w:rsid w:val="00F517E5"/>
    <w:rsid w:val="00F526A1"/>
    <w:rsid w:val="00F5360D"/>
    <w:rsid w:val="00F53EC5"/>
    <w:rsid w:val="00F62667"/>
    <w:rsid w:val="00F62A9B"/>
    <w:rsid w:val="00F63558"/>
    <w:rsid w:val="00F64626"/>
    <w:rsid w:val="00F66735"/>
    <w:rsid w:val="00F72A59"/>
    <w:rsid w:val="00F74D31"/>
    <w:rsid w:val="00F81DF9"/>
    <w:rsid w:val="00F827C6"/>
    <w:rsid w:val="00F832DF"/>
    <w:rsid w:val="00F85021"/>
    <w:rsid w:val="00F90F45"/>
    <w:rsid w:val="00F910B3"/>
    <w:rsid w:val="00F9237A"/>
    <w:rsid w:val="00F92B09"/>
    <w:rsid w:val="00F93366"/>
    <w:rsid w:val="00F976C5"/>
    <w:rsid w:val="00FA064E"/>
    <w:rsid w:val="00FA1F02"/>
    <w:rsid w:val="00FB0B74"/>
    <w:rsid w:val="00FB3698"/>
    <w:rsid w:val="00FB7806"/>
    <w:rsid w:val="00FC3439"/>
    <w:rsid w:val="00FC47FB"/>
    <w:rsid w:val="00FC6CC3"/>
    <w:rsid w:val="00FC6EE7"/>
    <w:rsid w:val="00FC7983"/>
    <w:rsid w:val="00FD1F4E"/>
    <w:rsid w:val="00FD322F"/>
    <w:rsid w:val="00FD5542"/>
    <w:rsid w:val="00FE1CDF"/>
    <w:rsid w:val="00FE3E9B"/>
    <w:rsid w:val="00FF1D06"/>
    <w:rsid w:val="00FF1DB0"/>
    <w:rsid w:val="00FF22D2"/>
    <w:rsid w:val="00FF58E8"/>
    <w:rsid w:val="00FF7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7F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4">
    <w:name w:val="A4"/>
    <w:basedOn w:val="Carpredefinitoparagrafo"/>
    <w:rsid w:val="00574432"/>
    <w:rPr>
      <w:rFonts w:ascii="Helvetica Light" w:eastAsia="Helvetica Light" w:hAnsi="Helvetica Light" w:cs="Helvetica Light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2018-12-10T09:03:00Z</dcterms:created>
  <dcterms:modified xsi:type="dcterms:W3CDTF">2022-03-28T13:23:00Z</dcterms:modified>
</cp:coreProperties>
</file>